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419" w:tblpY="2269"/>
        <w:tblOverlap w:val="never"/>
        <w:tblW w:w="10206" w:type="dxa"/>
        <w:tblLayout w:type="fixed"/>
        <w:tblCellMar>
          <w:left w:w="0" w:type="dxa"/>
          <w:right w:w="0" w:type="dxa"/>
        </w:tblCellMar>
        <w:tblLook w:val="0000" w:firstRow="0" w:lastRow="0" w:firstColumn="0" w:lastColumn="0" w:noHBand="0" w:noVBand="0"/>
      </w:tblPr>
      <w:tblGrid>
        <w:gridCol w:w="7598"/>
        <w:gridCol w:w="227"/>
        <w:gridCol w:w="2381"/>
      </w:tblGrid>
      <w:tr w:rsidR="00F549FC" w:rsidRPr="00EB14D7" w14:paraId="19EA178D" w14:textId="77777777">
        <w:tc>
          <w:tcPr>
            <w:tcW w:w="7598" w:type="dxa"/>
          </w:tcPr>
          <w:p w14:paraId="3D335240" w14:textId="77777777" w:rsidR="00F549FC" w:rsidRDefault="00F549FC" w:rsidP="00833EDE">
            <w:pPr>
              <w:tabs>
                <w:tab w:val="left" w:pos="1896"/>
              </w:tabs>
              <w:rPr>
                <w:b/>
                <w:caps/>
                <w:sz w:val="20"/>
                <w:szCs w:val="16"/>
              </w:rPr>
            </w:pPr>
            <w:bookmarkStart w:id="0" w:name="Ressorts"/>
            <w:bookmarkStart w:id="1" w:name="RessortDatum"/>
            <w:r>
              <w:rPr>
                <w:b/>
                <w:caps/>
                <w:sz w:val="20"/>
                <w:szCs w:val="16"/>
              </w:rPr>
              <w:t>sTaatskanzlei</w:t>
            </w:r>
          </w:p>
          <w:p w14:paraId="74E74188" w14:textId="77777777" w:rsidR="00833EDE" w:rsidRDefault="00833EDE" w:rsidP="00833EDE">
            <w:pPr>
              <w:pStyle w:val="Text"/>
              <w:jc w:val="left"/>
              <w:rPr>
                <w:b/>
                <w:sz w:val="20"/>
              </w:rPr>
            </w:pPr>
            <w:bookmarkStart w:id="2" w:name="OrtDatum"/>
            <w:bookmarkEnd w:id="0"/>
          </w:p>
          <w:p w14:paraId="66C9E7E7" w14:textId="77777777" w:rsidR="00F549FC" w:rsidRDefault="00F549FC" w:rsidP="00F549FC">
            <w:pPr>
              <w:tabs>
                <w:tab w:val="left" w:pos="1896"/>
              </w:tabs>
              <w:rPr>
                <w:b/>
                <w:caps/>
                <w:sz w:val="20"/>
                <w:szCs w:val="16"/>
              </w:rPr>
            </w:pPr>
          </w:p>
          <w:p w14:paraId="6AD27F87" w14:textId="77777777" w:rsidR="00431AF4" w:rsidRPr="00FE52AA" w:rsidRDefault="00431AF4">
            <w:pPr>
              <w:pStyle w:val="Text"/>
              <w:jc w:val="left"/>
              <w:rPr>
                <w:b/>
                <w:sz w:val="20"/>
              </w:rPr>
            </w:pPr>
          </w:p>
          <w:bookmarkEnd w:id="1"/>
          <w:bookmarkEnd w:id="2"/>
          <w:p w14:paraId="6A4A275B" w14:textId="43BE4260" w:rsidR="00802CEE" w:rsidRPr="00BC7C99" w:rsidRDefault="00802CEE" w:rsidP="00F549FC">
            <w:pPr>
              <w:tabs>
                <w:tab w:val="left" w:pos="1896"/>
              </w:tabs>
              <w:rPr>
                <w:sz w:val="20"/>
                <w:szCs w:val="16"/>
                <w:lang w:val="fr-FR"/>
              </w:rPr>
            </w:pPr>
            <w:r w:rsidRPr="00821694">
              <w:rPr>
                <w:b/>
                <w:sz w:val="20"/>
                <w:szCs w:val="16"/>
                <w:lang w:val="fr-FR"/>
              </w:rPr>
              <w:t>Mainz,</w:t>
            </w:r>
            <w:r w:rsidR="00E907F1">
              <w:rPr>
                <w:b/>
                <w:sz w:val="20"/>
                <w:szCs w:val="16"/>
                <w:lang w:val="fr-FR"/>
              </w:rPr>
              <w:t xml:space="preserve"> </w:t>
            </w:r>
            <w:r w:rsidR="008655E2">
              <w:rPr>
                <w:b/>
                <w:sz w:val="20"/>
                <w:szCs w:val="16"/>
                <w:lang w:val="fr-FR"/>
              </w:rPr>
              <w:t>1</w:t>
            </w:r>
            <w:r w:rsidR="00C86957">
              <w:rPr>
                <w:b/>
                <w:sz w:val="20"/>
                <w:szCs w:val="16"/>
                <w:lang w:val="fr-FR"/>
              </w:rPr>
              <w:t>7</w:t>
            </w:r>
            <w:r w:rsidR="00285E89">
              <w:rPr>
                <w:b/>
                <w:sz w:val="20"/>
                <w:szCs w:val="16"/>
                <w:lang w:val="fr-FR"/>
              </w:rPr>
              <w:t xml:space="preserve">. </w:t>
            </w:r>
            <w:proofErr w:type="spellStart"/>
            <w:r w:rsidR="00285E89">
              <w:rPr>
                <w:b/>
                <w:sz w:val="20"/>
                <w:szCs w:val="16"/>
                <w:lang w:val="fr-FR"/>
              </w:rPr>
              <w:t>Februar</w:t>
            </w:r>
            <w:proofErr w:type="spellEnd"/>
            <w:r w:rsidR="00285E89">
              <w:rPr>
                <w:b/>
                <w:sz w:val="20"/>
                <w:szCs w:val="16"/>
                <w:lang w:val="fr-FR"/>
              </w:rPr>
              <w:t xml:space="preserve"> 2022</w:t>
            </w:r>
            <w:r w:rsidR="001F36A0">
              <w:rPr>
                <w:b/>
                <w:sz w:val="20"/>
                <w:szCs w:val="16"/>
                <w:lang w:val="fr-FR"/>
              </w:rPr>
              <w:br/>
            </w:r>
            <w:hyperlink r:id="rId10" w:history="1">
              <w:r w:rsidR="00D70706" w:rsidRPr="00BC7C99">
                <w:rPr>
                  <w:rStyle w:val="Hyperlink"/>
                  <w:sz w:val="20"/>
                  <w:szCs w:val="16"/>
                  <w:lang w:val="fr-FR"/>
                </w:rPr>
                <w:t>www.rlp.de</w:t>
              </w:r>
            </w:hyperlink>
          </w:p>
          <w:p w14:paraId="39D4C6FE" w14:textId="77777777" w:rsidR="00D70706" w:rsidRPr="00BC7C99" w:rsidRDefault="00D70706" w:rsidP="00F549FC">
            <w:pPr>
              <w:tabs>
                <w:tab w:val="left" w:pos="1896"/>
              </w:tabs>
              <w:rPr>
                <w:sz w:val="20"/>
                <w:szCs w:val="16"/>
                <w:lang w:val="fr-FR"/>
              </w:rPr>
            </w:pPr>
          </w:p>
          <w:p w14:paraId="32E2DE8F" w14:textId="77777777" w:rsidR="00802CEE" w:rsidRPr="00BC7C99" w:rsidRDefault="00802CEE" w:rsidP="00677A75">
            <w:pPr>
              <w:tabs>
                <w:tab w:val="left" w:pos="1896"/>
              </w:tabs>
              <w:rPr>
                <w:b/>
                <w:caps/>
                <w:sz w:val="20"/>
                <w:szCs w:val="16"/>
                <w:lang w:val="fr-FR"/>
              </w:rPr>
            </w:pPr>
          </w:p>
        </w:tc>
        <w:tc>
          <w:tcPr>
            <w:tcW w:w="227" w:type="dxa"/>
          </w:tcPr>
          <w:p w14:paraId="4480D716" w14:textId="77777777" w:rsidR="00F549FC" w:rsidRPr="00BC7C99" w:rsidRDefault="00F549FC" w:rsidP="00F549FC">
            <w:pPr>
              <w:rPr>
                <w:b/>
                <w:sz w:val="16"/>
                <w:szCs w:val="16"/>
                <w:lang w:val="fr-FR"/>
              </w:rPr>
            </w:pPr>
          </w:p>
        </w:tc>
        <w:tc>
          <w:tcPr>
            <w:tcW w:w="2381" w:type="dxa"/>
            <w:shd w:val="clear" w:color="auto" w:fill="auto"/>
          </w:tcPr>
          <w:p w14:paraId="1DC8373E" w14:textId="77777777" w:rsidR="0054609A" w:rsidRDefault="0054609A" w:rsidP="0054609A">
            <w:pPr>
              <w:spacing w:before="40"/>
              <w:rPr>
                <w:sz w:val="16"/>
              </w:rPr>
            </w:pPr>
            <w:r>
              <w:rPr>
                <w:b/>
                <w:sz w:val="16"/>
              </w:rPr>
              <w:t>Verantwortlich (</w:t>
            </w:r>
            <w:proofErr w:type="spellStart"/>
            <w:r>
              <w:rPr>
                <w:b/>
                <w:sz w:val="16"/>
              </w:rPr>
              <w:t>i.S.d.P</w:t>
            </w:r>
            <w:proofErr w:type="spellEnd"/>
            <w:r>
              <w:rPr>
                <w:b/>
                <w:sz w:val="16"/>
              </w:rPr>
              <w:t>.)</w:t>
            </w:r>
            <w:r>
              <w:rPr>
                <w:sz w:val="16"/>
              </w:rPr>
              <w:t xml:space="preserve"> </w:t>
            </w:r>
          </w:p>
          <w:p w14:paraId="24FC0D9B" w14:textId="77777777" w:rsidR="0054609A" w:rsidRDefault="0054609A" w:rsidP="0054609A">
            <w:pPr>
              <w:rPr>
                <w:sz w:val="16"/>
              </w:rPr>
            </w:pPr>
          </w:p>
          <w:p w14:paraId="74A2C31B" w14:textId="77777777" w:rsidR="0054609A" w:rsidRDefault="002B2A5C" w:rsidP="0054609A">
            <w:pPr>
              <w:rPr>
                <w:sz w:val="14"/>
                <w:szCs w:val="14"/>
              </w:rPr>
            </w:pPr>
            <w:r>
              <w:rPr>
                <w:sz w:val="14"/>
                <w:szCs w:val="14"/>
              </w:rPr>
              <w:t>Andrea Bähner</w:t>
            </w:r>
          </w:p>
          <w:p w14:paraId="2323CDCF" w14:textId="77777777" w:rsidR="0054609A" w:rsidRDefault="0054609A" w:rsidP="0054609A">
            <w:pPr>
              <w:rPr>
                <w:sz w:val="14"/>
                <w:szCs w:val="14"/>
              </w:rPr>
            </w:pPr>
            <w:r>
              <w:rPr>
                <w:sz w:val="14"/>
                <w:szCs w:val="14"/>
              </w:rPr>
              <w:t>Sprecherin</w:t>
            </w:r>
            <w:r>
              <w:rPr>
                <w:rFonts w:ascii="Lucida Grande" w:hAnsi="Lucida Grande" w:hint="cs"/>
                <w:sz w:val="14"/>
                <w:szCs w:val="14"/>
              </w:rPr>
              <w:t xml:space="preserve"> </w:t>
            </w:r>
            <w:r>
              <w:rPr>
                <w:sz w:val="14"/>
                <w:szCs w:val="14"/>
              </w:rPr>
              <w:t>der</w:t>
            </w:r>
            <w:r>
              <w:rPr>
                <w:rFonts w:ascii="Lucida Grande" w:hAnsi="Lucida Grande" w:hint="cs"/>
                <w:sz w:val="14"/>
                <w:szCs w:val="14"/>
              </w:rPr>
              <w:t xml:space="preserve"> </w:t>
            </w:r>
            <w:r>
              <w:rPr>
                <w:sz w:val="14"/>
                <w:szCs w:val="14"/>
              </w:rPr>
              <w:t>Landesregierung</w:t>
            </w:r>
          </w:p>
          <w:p w14:paraId="2F9B405D" w14:textId="77777777" w:rsidR="0054609A" w:rsidRDefault="0054609A" w:rsidP="0054609A">
            <w:pPr>
              <w:rPr>
                <w:sz w:val="14"/>
                <w:szCs w:val="14"/>
              </w:rPr>
            </w:pPr>
            <w:r>
              <w:rPr>
                <w:sz w:val="14"/>
                <w:szCs w:val="14"/>
              </w:rPr>
              <w:t>Telefon 06131</w:t>
            </w:r>
            <w:r>
              <w:rPr>
                <w:rFonts w:ascii="Lucida Grande" w:hAnsi="Lucida Grande" w:hint="cs"/>
                <w:sz w:val="14"/>
                <w:szCs w:val="14"/>
              </w:rPr>
              <w:t xml:space="preserve"> </w:t>
            </w:r>
            <w:r>
              <w:rPr>
                <w:sz w:val="14"/>
                <w:szCs w:val="14"/>
              </w:rPr>
              <w:t>16-4720</w:t>
            </w:r>
          </w:p>
          <w:p w14:paraId="7200F22B" w14:textId="77777777" w:rsidR="0054609A" w:rsidRDefault="0054609A" w:rsidP="0054609A">
            <w:pPr>
              <w:rPr>
                <w:sz w:val="14"/>
                <w:szCs w:val="14"/>
              </w:rPr>
            </w:pPr>
            <w:r>
              <w:rPr>
                <w:sz w:val="14"/>
                <w:szCs w:val="14"/>
              </w:rPr>
              <w:t>Telefax 06131</w:t>
            </w:r>
            <w:r>
              <w:rPr>
                <w:rFonts w:ascii="Lucida Grande" w:hAnsi="Lucida Grande" w:hint="cs"/>
                <w:sz w:val="14"/>
                <w:szCs w:val="14"/>
              </w:rPr>
              <w:t xml:space="preserve"> </w:t>
            </w:r>
            <w:r>
              <w:rPr>
                <w:sz w:val="14"/>
                <w:szCs w:val="14"/>
              </w:rPr>
              <w:t>16-4091</w:t>
            </w:r>
          </w:p>
          <w:p w14:paraId="29575947" w14:textId="77777777" w:rsidR="0054609A" w:rsidRDefault="0054609A" w:rsidP="0054609A">
            <w:pPr>
              <w:rPr>
                <w:sz w:val="14"/>
                <w:szCs w:val="14"/>
              </w:rPr>
            </w:pPr>
          </w:p>
          <w:p w14:paraId="1708C3CD" w14:textId="77777777" w:rsidR="002809F7" w:rsidRDefault="002809F7" w:rsidP="002809F7">
            <w:pPr>
              <w:rPr>
                <w:sz w:val="14"/>
                <w:szCs w:val="14"/>
              </w:rPr>
            </w:pPr>
            <w:r>
              <w:rPr>
                <w:sz w:val="14"/>
                <w:szCs w:val="14"/>
              </w:rPr>
              <w:t>Dietmar Brück</w:t>
            </w:r>
          </w:p>
          <w:p w14:paraId="464C3C21" w14:textId="77777777" w:rsidR="002809F7" w:rsidRDefault="002809F7" w:rsidP="002809F7">
            <w:pPr>
              <w:rPr>
                <w:sz w:val="14"/>
                <w:szCs w:val="14"/>
              </w:rPr>
            </w:pPr>
            <w:r>
              <w:rPr>
                <w:sz w:val="14"/>
                <w:szCs w:val="14"/>
              </w:rPr>
              <w:t>Stellvertretender Sprecher</w:t>
            </w:r>
          </w:p>
          <w:p w14:paraId="75ABA1B7" w14:textId="77777777" w:rsidR="002809F7" w:rsidRDefault="002809F7" w:rsidP="002809F7">
            <w:pPr>
              <w:rPr>
                <w:sz w:val="14"/>
                <w:szCs w:val="14"/>
              </w:rPr>
            </w:pPr>
            <w:r>
              <w:rPr>
                <w:sz w:val="14"/>
                <w:szCs w:val="14"/>
              </w:rPr>
              <w:t>der Landesregierung</w:t>
            </w:r>
          </w:p>
          <w:p w14:paraId="5467E09E" w14:textId="77777777" w:rsidR="002809F7" w:rsidRDefault="002809F7" w:rsidP="002809F7">
            <w:pPr>
              <w:rPr>
                <w:sz w:val="14"/>
                <w:szCs w:val="14"/>
              </w:rPr>
            </w:pPr>
            <w:r>
              <w:rPr>
                <w:sz w:val="14"/>
                <w:szCs w:val="14"/>
              </w:rPr>
              <w:t>Telefon 06131 16-5701</w:t>
            </w:r>
          </w:p>
          <w:p w14:paraId="3020E00C" w14:textId="77777777" w:rsidR="002809F7" w:rsidRDefault="002809F7" w:rsidP="002809F7">
            <w:pPr>
              <w:rPr>
                <w:sz w:val="14"/>
                <w:szCs w:val="14"/>
              </w:rPr>
            </w:pPr>
            <w:r>
              <w:rPr>
                <w:sz w:val="14"/>
                <w:szCs w:val="14"/>
              </w:rPr>
              <w:t>Telefax 06131 16-4666</w:t>
            </w:r>
          </w:p>
          <w:p w14:paraId="783FED3F" w14:textId="77777777" w:rsidR="002809F7" w:rsidRDefault="002809F7" w:rsidP="000F612F">
            <w:pPr>
              <w:rPr>
                <w:sz w:val="14"/>
                <w:szCs w:val="14"/>
              </w:rPr>
            </w:pPr>
          </w:p>
          <w:p w14:paraId="477D6F44" w14:textId="77777777" w:rsidR="00F727AD" w:rsidRDefault="00F727AD" w:rsidP="000F612F">
            <w:pPr>
              <w:rPr>
                <w:sz w:val="14"/>
                <w:szCs w:val="14"/>
              </w:rPr>
            </w:pPr>
            <w:r>
              <w:rPr>
                <w:sz w:val="14"/>
                <w:szCs w:val="14"/>
              </w:rPr>
              <w:t>Christian Baumann</w:t>
            </w:r>
          </w:p>
          <w:p w14:paraId="32225467" w14:textId="77777777" w:rsidR="00F727AD" w:rsidRDefault="00F727AD" w:rsidP="000F612F">
            <w:pPr>
              <w:rPr>
                <w:sz w:val="14"/>
                <w:szCs w:val="14"/>
              </w:rPr>
            </w:pPr>
            <w:r>
              <w:rPr>
                <w:sz w:val="14"/>
                <w:szCs w:val="14"/>
              </w:rPr>
              <w:t>Stellvertretender Sprecher</w:t>
            </w:r>
          </w:p>
          <w:p w14:paraId="6A0CBEF2" w14:textId="77777777" w:rsidR="00F727AD" w:rsidRDefault="003C3467" w:rsidP="000F612F">
            <w:pPr>
              <w:rPr>
                <w:sz w:val="14"/>
                <w:szCs w:val="14"/>
              </w:rPr>
            </w:pPr>
            <w:r>
              <w:rPr>
                <w:sz w:val="14"/>
                <w:szCs w:val="14"/>
              </w:rPr>
              <w:t>d</w:t>
            </w:r>
            <w:r w:rsidR="00F727AD">
              <w:rPr>
                <w:sz w:val="14"/>
                <w:szCs w:val="14"/>
              </w:rPr>
              <w:t>er Landesregierung</w:t>
            </w:r>
          </w:p>
          <w:p w14:paraId="0606275A" w14:textId="77777777" w:rsidR="00F727AD" w:rsidRDefault="00F727AD" w:rsidP="000F612F">
            <w:pPr>
              <w:rPr>
                <w:sz w:val="14"/>
                <w:szCs w:val="14"/>
              </w:rPr>
            </w:pPr>
            <w:r>
              <w:rPr>
                <w:sz w:val="14"/>
                <w:szCs w:val="14"/>
              </w:rPr>
              <w:t>Telefon 06131 16-4697</w:t>
            </w:r>
          </w:p>
          <w:p w14:paraId="35206E94" w14:textId="77777777" w:rsidR="00F727AD" w:rsidRDefault="00F727AD" w:rsidP="000F612F">
            <w:pPr>
              <w:rPr>
                <w:sz w:val="14"/>
                <w:szCs w:val="14"/>
              </w:rPr>
            </w:pPr>
            <w:r>
              <w:rPr>
                <w:sz w:val="14"/>
                <w:szCs w:val="14"/>
              </w:rPr>
              <w:t>Telefax 06131 16-4666</w:t>
            </w:r>
          </w:p>
          <w:p w14:paraId="383EF729" w14:textId="77777777" w:rsidR="00935035" w:rsidRDefault="00935035" w:rsidP="0054609A">
            <w:pPr>
              <w:rPr>
                <w:sz w:val="14"/>
                <w:szCs w:val="14"/>
              </w:rPr>
            </w:pPr>
          </w:p>
          <w:p w14:paraId="629CC01A" w14:textId="77777777" w:rsidR="0054609A" w:rsidRDefault="0054609A" w:rsidP="0054609A">
            <w:pPr>
              <w:rPr>
                <w:rFonts w:ascii="Lucida Grande" w:hAnsi="Lucida Grande"/>
                <w:sz w:val="14"/>
                <w:szCs w:val="14"/>
              </w:rPr>
            </w:pPr>
            <w:r>
              <w:rPr>
                <w:sz w:val="14"/>
                <w:szCs w:val="14"/>
              </w:rPr>
              <w:t>pressestelle@stk.rlp.de</w:t>
            </w:r>
          </w:p>
          <w:p w14:paraId="328287FA" w14:textId="77777777" w:rsidR="0054609A" w:rsidRDefault="0054609A" w:rsidP="0054609A">
            <w:pPr>
              <w:rPr>
                <w:rFonts w:ascii="Lucida Grande" w:hAnsi="Lucida Grande"/>
                <w:sz w:val="14"/>
                <w:szCs w:val="14"/>
              </w:rPr>
            </w:pPr>
          </w:p>
          <w:p w14:paraId="54A75630" w14:textId="77777777" w:rsidR="0054609A" w:rsidRDefault="0054609A" w:rsidP="0054609A">
            <w:pPr>
              <w:rPr>
                <w:sz w:val="14"/>
                <w:szCs w:val="14"/>
              </w:rPr>
            </w:pPr>
            <w:r>
              <w:rPr>
                <w:sz w:val="14"/>
                <w:szCs w:val="14"/>
              </w:rPr>
              <w:t>Peter-</w:t>
            </w:r>
            <w:proofErr w:type="spellStart"/>
            <w:r>
              <w:rPr>
                <w:sz w:val="14"/>
                <w:szCs w:val="14"/>
              </w:rPr>
              <w:t>Altmeier</w:t>
            </w:r>
            <w:proofErr w:type="spellEnd"/>
            <w:r>
              <w:rPr>
                <w:sz w:val="14"/>
                <w:szCs w:val="14"/>
              </w:rPr>
              <w:t>-Allee 1</w:t>
            </w:r>
          </w:p>
          <w:p w14:paraId="32A25D82" w14:textId="77777777" w:rsidR="00F549FC" w:rsidRPr="00EB14D7" w:rsidRDefault="0054609A" w:rsidP="0054609A">
            <w:pPr>
              <w:rPr>
                <w:sz w:val="16"/>
                <w:szCs w:val="16"/>
                <w:lang w:val="fr-FR"/>
              </w:rPr>
            </w:pPr>
            <w:r>
              <w:rPr>
                <w:sz w:val="14"/>
                <w:szCs w:val="14"/>
              </w:rPr>
              <w:t>55116 Mainz</w:t>
            </w:r>
          </w:p>
        </w:tc>
      </w:tr>
      <w:tr w:rsidR="00F549FC" w:rsidRPr="00EB14D7" w14:paraId="1C86807A" w14:textId="77777777">
        <w:trPr>
          <w:trHeight w:hRule="exact" w:val="539"/>
        </w:trPr>
        <w:tc>
          <w:tcPr>
            <w:tcW w:w="7598" w:type="dxa"/>
            <w:vAlign w:val="bottom"/>
          </w:tcPr>
          <w:p w14:paraId="44962F19" w14:textId="77777777" w:rsidR="00F549FC" w:rsidRPr="00EB14D7" w:rsidRDefault="00F549FC" w:rsidP="00F549FC">
            <w:pPr>
              <w:tabs>
                <w:tab w:val="left" w:pos="1896"/>
              </w:tabs>
              <w:rPr>
                <w:sz w:val="20"/>
                <w:szCs w:val="16"/>
                <w:lang w:val="fr-FR"/>
              </w:rPr>
            </w:pPr>
          </w:p>
        </w:tc>
        <w:tc>
          <w:tcPr>
            <w:tcW w:w="227" w:type="dxa"/>
            <w:vAlign w:val="bottom"/>
          </w:tcPr>
          <w:p w14:paraId="5099B8BC" w14:textId="77777777" w:rsidR="00F549FC" w:rsidRPr="00EB14D7" w:rsidRDefault="00F549FC" w:rsidP="00F549FC">
            <w:pPr>
              <w:rPr>
                <w:b/>
                <w:sz w:val="16"/>
                <w:szCs w:val="16"/>
                <w:lang w:val="fr-FR"/>
              </w:rPr>
            </w:pPr>
          </w:p>
        </w:tc>
        <w:tc>
          <w:tcPr>
            <w:tcW w:w="2381" w:type="dxa"/>
            <w:vAlign w:val="bottom"/>
          </w:tcPr>
          <w:p w14:paraId="3450D84B" w14:textId="77777777" w:rsidR="00F549FC" w:rsidRPr="00EB14D7" w:rsidRDefault="00F549FC" w:rsidP="00F549FC">
            <w:pPr>
              <w:spacing w:before="60"/>
              <w:rPr>
                <w:b/>
                <w:sz w:val="16"/>
                <w:lang w:val="fr-FR"/>
              </w:rPr>
            </w:pPr>
          </w:p>
        </w:tc>
      </w:tr>
    </w:tbl>
    <w:p w14:paraId="0301CDE0" w14:textId="3F36ACF6" w:rsidR="00285E89" w:rsidRDefault="00DE5A68" w:rsidP="00285E89">
      <w:pPr>
        <w:pStyle w:val="bers1"/>
      </w:pPr>
      <w:r>
        <w:t xml:space="preserve">Die </w:t>
      </w:r>
      <w:r w:rsidR="009E3FA8">
        <w:t>Ausstellungsbesucher haben gewählt</w:t>
      </w:r>
    </w:p>
    <w:p w14:paraId="7743BC59" w14:textId="42669384" w:rsidR="00285E89" w:rsidRPr="009F5E5B" w:rsidRDefault="00285E89" w:rsidP="00285E89">
      <w:pPr>
        <w:pStyle w:val="bers2"/>
      </w:pPr>
      <w:r>
        <w:t>Publikumspreis</w:t>
      </w:r>
      <w:r w:rsidR="009E3FA8">
        <w:t xml:space="preserve">e der Rückblende 2021 </w:t>
      </w:r>
      <w:r w:rsidR="009E5395">
        <w:t xml:space="preserve">gehen </w:t>
      </w:r>
      <w:r w:rsidR="001D439B">
        <w:t>an Heiko Sakurai und Georg Wendt</w:t>
      </w:r>
    </w:p>
    <w:p w14:paraId="52E92739" w14:textId="247DC179" w:rsidR="00285E89" w:rsidRDefault="00285E89" w:rsidP="00285E89">
      <w:pPr>
        <w:pStyle w:val="Text"/>
      </w:pPr>
      <w:r>
        <w:t>Die Wahl de</w:t>
      </w:r>
      <w:r w:rsidR="00DE5A68">
        <w:t>r</w:t>
      </w:r>
      <w:r>
        <w:t xml:space="preserve"> Publikumspreise</w:t>
      </w:r>
      <w:r w:rsidR="00DE5A68">
        <w:t xml:space="preserve"> zur</w:t>
      </w:r>
      <w:r>
        <w:t xml:space="preserve"> Rückblende 2021 hat ein überraschendes Ergebnis: Zum ersten Mal seit Einführung der Auswahl des beliebtesten Fotos und der beliebtesten Karikatur durch die Ausstellungsbesucher </w:t>
      </w:r>
      <w:r w:rsidR="009E3FA8">
        <w:t xml:space="preserve">im Jahr </w:t>
      </w:r>
      <w:r w:rsidR="003A0CA5" w:rsidRPr="003A0CA5">
        <w:t xml:space="preserve">2018 </w:t>
      </w:r>
      <w:r>
        <w:t>g</w:t>
      </w:r>
      <w:r w:rsidR="005200E7">
        <w:t>ibt</w:t>
      </w:r>
      <w:r>
        <w:t xml:space="preserve"> es eine Übereinstimmung zwischen dem Publikums-</w:t>
      </w:r>
      <w:proofErr w:type="spellStart"/>
      <w:r>
        <w:t>Voting</w:t>
      </w:r>
      <w:proofErr w:type="spellEnd"/>
      <w:r>
        <w:t xml:space="preserve"> und der Jury-Auswahl für </w:t>
      </w:r>
      <w:r w:rsidR="00DE5A68">
        <w:t xml:space="preserve">den </w:t>
      </w:r>
      <w:r>
        <w:t xml:space="preserve">Wettbewerb. Die Karikatur „Muttis Rückkehr“ von Heiko Sakurai wurde nicht nur von der Profi-Jury zur besten Zeichnung des Jahres gekürt, sondern gewinnt </w:t>
      </w:r>
      <w:r w:rsidR="005200E7" w:rsidRPr="005200E7">
        <w:t xml:space="preserve">mit weitem Abstand </w:t>
      </w:r>
      <w:r>
        <w:t>auch den Preis des Publikums.</w:t>
      </w:r>
    </w:p>
    <w:p w14:paraId="4754604D" w14:textId="5B932D4C" w:rsidR="00285E89" w:rsidRPr="00EA77C3" w:rsidRDefault="00285E89" w:rsidP="00285E89">
      <w:pPr>
        <w:pStyle w:val="Text"/>
      </w:pPr>
      <w:r w:rsidRPr="00EA77C3">
        <w:t>Die Bevollmächtigte beim Bund und für Europa</w:t>
      </w:r>
      <w:r w:rsidR="005200E7">
        <w:t xml:space="preserve"> und Medien</w:t>
      </w:r>
      <w:r w:rsidRPr="00EA77C3">
        <w:t>, Staatssekretärin Heike Raab, zog eine positive Bilanz: „</w:t>
      </w:r>
      <w:r w:rsidR="005200E7">
        <w:t>Auch</w:t>
      </w:r>
      <w:r w:rsidR="001D439B">
        <w:t>,</w:t>
      </w:r>
      <w:r w:rsidR="005200E7">
        <w:t xml:space="preserve"> wenn wir aufgrund der Pandemie</w:t>
      </w:r>
      <w:r w:rsidR="00F1338F">
        <w:t xml:space="preserve"> </w:t>
      </w:r>
      <w:r w:rsidR="003A0CA5">
        <w:t xml:space="preserve">auf eine große Preisverleihung </w:t>
      </w:r>
      <w:r w:rsidR="009E3FA8">
        <w:t xml:space="preserve">für die Rückblende 2021 </w:t>
      </w:r>
      <w:r w:rsidR="003A0CA5">
        <w:t>verzichten mussten, erreichte die Rückblende als Präsenzausstellung in unserem Haus in Berlin</w:t>
      </w:r>
      <w:r w:rsidR="00D04705">
        <w:t>,</w:t>
      </w:r>
      <w:r w:rsidR="003A0CA5">
        <w:t xml:space="preserve"> aber auch als Online-Schau über </w:t>
      </w:r>
      <w:r w:rsidR="009E3FA8">
        <w:t xml:space="preserve">die </w:t>
      </w:r>
      <w:r w:rsidR="003A0CA5">
        <w:t>Webseite rueckblende.rlp.de erfreuliche Besucherzahlen. Mit der Online-Wahl des Publikumspreises haben wir zusätzlich für die Rückblende</w:t>
      </w:r>
      <w:r w:rsidR="009E3FA8">
        <w:t xml:space="preserve"> als </w:t>
      </w:r>
      <w:r w:rsidR="00F1338F">
        <w:t>bundesweit einzigartigem</w:t>
      </w:r>
      <w:bookmarkStart w:id="3" w:name="_GoBack"/>
      <w:bookmarkEnd w:id="3"/>
      <w:r w:rsidRPr="00EA77C3">
        <w:t xml:space="preserve"> Preis im Bildjournalismus geworben</w:t>
      </w:r>
      <w:r w:rsidR="002B1EBD">
        <w:t>.“</w:t>
      </w:r>
    </w:p>
    <w:p w14:paraId="4B3804A6" w14:textId="25DBA728" w:rsidR="001D439B" w:rsidRDefault="00285E89" w:rsidP="00285E89">
      <w:pPr>
        <w:spacing w:after="240" w:line="360" w:lineRule="exact"/>
        <w:jc w:val="both"/>
      </w:pPr>
      <w:r w:rsidRPr="00EA77C3">
        <w:t xml:space="preserve">Den Publikumspreis </w:t>
      </w:r>
      <w:r w:rsidR="00633EAE">
        <w:t xml:space="preserve">für </w:t>
      </w:r>
      <w:r w:rsidRPr="00EA77C3">
        <w:t>Fotografie erhält</w:t>
      </w:r>
      <w:r w:rsidR="009E5395">
        <w:t xml:space="preserve"> </w:t>
      </w:r>
      <w:r w:rsidR="00A91801">
        <w:t xml:space="preserve">ebenfalls </w:t>
      </w:r>
      <w:r w:rsidR="009E5395">
        <w:t>mit deutlichem Abstand</w:t>
      </w:r>
      <w:r w:rsidR="002B1EBD">
        <w:t xml:space="preserve"> Georg Wendt </w:t>
      </w:r>
      <w:r w:rsidR="008C3639">
        <w:t xml:space="preserve">aus Hamburg. Er begleitete die damalige Bundeskanzlerin Angela Merkel im September 2021 bei einem Besuch im Vogelpark </w:t>
      </w:r>
      <w:proofErr w:type="spellStart"/>
      <w:r w:rsidR="008C3639">
        <w:t>Marlow</w:t>
      </w:r>
      <w:proofErr w:type="spellEnd"/>
      <w:r w:rsidR="008C3639">
        <w:t xml:space="preserve"> in ihrem Bundestagswahlkreis Rügen</w:t>
      </w:r>
      <w:r w:rsidRPr="00EA77C3">
        <w:t xml:space="preserve">. </w:t>
      </w:r>
      <w:r w:rsidR="00633EAE">
        <w:t xml:space="preserve">Merkel wurde umschwärmt von australischen Loris, kleinen Papageien, die sich </w:t>
      </w:r>
      <w:r w:rsidR="00633EAE">
        <w:lastRenderedPageBreak/>
        <w:t>zutraulich auch auf ihr niedersetzten. Ein Vogel allerdings kniff Merkel in die Hand</w:t>
      </w:r>
      <w:r w:rsidR="00A91801">
        <w:t xml:space="preserve">; </w:t>
      </w:r>
      <w:r w:rsidR="00633EAE">
        <w:t xml:space="preserve">diesen höchst menschlichen Augenblick des Erschreckens hielt </w:t>
      </w:r>
      <w:r w:rsidR="001D439B">
        <w:t xml:space="preserve">Georg </w:t>
      </w:r>
      <w:r w:rsidR="00633EAE">
        <w:t xml:space="preserve">Wendt im Bild fest. Eine hohe Zahl der Rückblende-Besucher stimmte für dieses Foto, so dass Georg Wendt zwei </w:t>
      </w:r>
      <w:r w:rsidRPr="00EA77C3">
        <w:t>Übernachtungen im Romantik Jugendstilhotel Bellevue in Traben-</w:t>
      </w:r>
      <w:proofErr w:type="spellStart"/>
      <w:r w:rsidRPr="00EA77C3">
        <w:t>Tra</w:t>
      </w:r>
      <w:r w:rsidR="00D04705">
        <w:t>r</w:t>
      </w:r>
      <w:r w:rsidRPr="00EA77C3">
        <w:t>bach</w:t>
      </w:r>
      <w:proofErr w:type="spellEnd"/>
      <w:r w:rsidR="00633EAE">
        <w:t xml:space="preserve"> gewinnt.</w:t>
      </w:r>
    </w:p>
    <w:p w14:paraId="0AFF550C" w14:textId="5226E152" w:rsidR="00285E89" w:rsidRDefault="001D439B" w:rsidP="00285E89">
      <w:pPr>
        <w:spacing w:after="240" w:line="360" w:lineRule="exact"/>
        <w:jc w:val="both"/>
      </w:pPr>
      <w:r>
        <w:t xml:space="preserve">Auch </w:t>
      </w:r>
      <w:r w:rsidR="009E5395">
        <w:t xml:space="preserve">Karikaturist </w:t>
      </w:r>
      <w:r>
        <w:t xml:space="preserve">Heiko Sakurai beschäftigte sich mit Angela Merkel und thematisierte zugleich das Ende ihrer Kanzlerschaft wie auch den Wahlsieg von Olaf Scholz. Unter dem Titel „Muttis Rückkehr“ zeichnete der Karikaturist Olaf Scholz als Wiedergänger Merkels mit Jacke und Bob-Frisur. Heiko Sakurai </w:t>
      </w:r>
      <w:r w:rsidR="00DE5A68">
        <w:t xml:space="preserve">kann sich auf </w:t>
      </w:r>
      <w:r w:rsidR="00285E89" w:rsidRPr="00EA77C3">
        <w:t>zwei Übernachtungen im Wohlfühlhotel Alte Rebschule in der Pfalz</w:t>
      </w:r>
      <w:r w:rsidR="00DE5A68">
        <w:t xml:space="preserve"> freuen</w:t>
      </w:r>
      <w:r w:rsidR="00285E89" w:rsidRPr="00EA77C3">
        <w:t xml:space="preserve">. „Ich </w:t>
      </w:r>
      <w:r w:rsidR="00DE5A68">
        <w:t>bin sehr dankbar</w:t>
      </w:r>
      <w:r w:rsidR="00285E89" w:rsidRPr="00EA77C3">
        <w:t xml:space="preserve">, dass beide Hotels – nach </w:t>
      </w:r>
      <w:r w:rsidR="00285E89" w:rsidRPr="002727F9">
        <w:t xml:space="preserve">einem </w:t>
      </w:r>
      <w:r>
        <w:t xml:space="preserve">weiteren </w:t>
      </w:r>
      <w:r w:rsidR="00285E89" w:rsidRPr="002727F9">
        <w:t>für das Hotel</w:t>
      </w:r>
      <w:r w:rsidR="00285E89" w:rsidRPr="00423B7F">
        <w:rPr>
          <w:strike/>
        </w:rPr>
        <w:t>-</w:t>
      </w:r>
      <w:r w:rsidR="00285E89" w:rsidRPr="002727F9">
        <w:t xml:space="preserve"> und Gastgewerbe forderndem </w:t>
      </w:r>
      <w:r w:rsidR="00285E89">
        <w:t xml:space="preserve">Jahr – an ihrem Engagement für die Rückblende festhalten und ein Statement für das Gastland Rheinland-Pfalz setzen“, erklärte </w:t>
      </w:r>
      <w:r w:rsidR="00726134">
        <w:t xml:space="preserve">dazu </w:t>
      </w:r>
      <w:r w:rsidR="00285E89">
        <w:t xml:space="preserve">Staatssekretärin Raab. </w:t>
      </w:r>
    </w:p>
    <w:p w14:paraId="006E767E" w14:textId="6CC1ED05" w:rsidR="00285E89" w:rsidRDefault="00285E89" w:rsidP="00285E89">
      <w:pPr>
        <w:pStyle w:val="Text"/>
      </w:pPr>
      <w:r w:rsidRPr="007C5757">
        <w:rPr>
          <w:color w:val="000000"/>
          <w:szCs w:val="24"/>
        </w:rPr>
        <w:t>Zum 3</w:t>
      </w:r>
      <w:r>
        <w:rPr>
          <w:color w:val="000000"/>
          <w:szCs w:val="24"/>
        </w:rPr>
        <w:t>8</w:t>
      </w:r>
      <w:r w:rsidRPr="007C5757">
        <w:rPr>
          <w:color w:val="000000"/>
          <w:szCs w:val="24"/>
        </w:rPr>
        <w:t>. Mal veranstaltet</w:t>
      </w:r>
      <w:r>
        <w:rPr>
          <w:color w:val="000000"/>
          <w:szCs w:val="24"/>
        </w:rPr>
        <w:t>e</w:t>
      </w:r>
      <w:r w:rsidRPr="007C5757">
        <w:rPr>
          <w:color w:val="000000"/>
          <w:szCs w:val="24"/>
        </w:rPr>
        <w:t xml:space="preserve"> die Landesvertretung Rheinland-Pfalz die Rückblende, seit vielen Jahren in Zusammenarbeit mit dem Bundesverband Digitalpublisher und Zeitungsverleger e.V., der den Karikaturenpreis ausschreibt. </w:t>
      </w:r>
      <w:r>
        <w:rPr>
          <w:color w:val="000000"/>
          <w:szCs w:val="24"/>
        </w:rPr>
        <w:t>Der bundesweite</w:t>
      </w:r>
      <w:r w:rsidRPr="007C5757">
        <w:rPr>
          <w:color w:val="000000"/>
          <w:szCs w:val="24"/>
        </w:rPr>
        <w:t xml:space="preserve"> Wettbewerb </w:t>
      </w:r>
      <w:r>
        <w:rPr>
          <w:color w:val="000000"/>
          <w:szCs w:val="24"/>
        </w:rPr>
        <w:t xml:space="preserve">verzeichnete mit insgesamt 1.437 Bildeinsendungen zum politischen Jahr 2021 und einer Teilnahme von </w:t>
      </w:r>
      <w:r>
        <w:rPr>
          <w:szCs w:val="24"/>
        </w:rPr>
        <w:t>222</w:t>
      </w:r>
      <w:r w:rsidRPr="007C5757">
        <w:rPr>
          <w:szCs w:val="24"/>
        </w:rPr>
        <w:t xml:space="preserve"> Fotografen und Fotografinnen sowie </w:t>
      </w:r>
      <w:r>
        <w:rPr>
          <w:szCs w:val="24"/>
        </w:rPr>
        <w:t>65</w:t>
      </w:r>
      <w:r w:rsidRPr="007C5757">
        <w:rPr>
          <w:szCs w:val="24"/>
        </w:rPr>
        <w:t xml:space="preserve"> Karikaturisten und </w:t>
      </w:r>
      <w:r>
        <w:rPr>
          <w:szCs w:val="24"/>
        </w:rPr>
        <w:t>Karikaturistinnen eine hohe Beteiligung</w:t>
      </w:r>
      <w:r>
        <w:t>.</w:t>
      </w:r>
    </w:p>
    <w:p w14:paraId="66AEC29D" w14:textId="749871F7" w:rsidR="00726134" w:rsidRDefault="00726134" w:rsidP="00285E89">
      <w:pPr>
        <w:pStyle w:val="Text"/>
      </w:pPr>
    </w:p>
    <w:p w14:paraId="787FC928" w14:textId="62160B14" w:rsidR="00726134" w:rsidRDefault="00726134" w:rsidP="00285E89">
      <w:pPr>
        <w:pStyle w:val="Text"/>
      </w:pPr>
      <w:r>
        <w:t>----------------------------------------------------------------------------------------------------------------</w:t>
      </w:r>
    </w:p>
    <w:p w14:paraId="1759180E" w14:textId="06E3F3EC" w:rsidR="00726134" w:rsidRPr="000F5B89" w:rsidRDefault="002C7361" w:rsidP="002C7361">
      <w:pPr>
        <w:pStyle w:val="Text"/>
        <w:jc w:val="left"/>
        <w:rPr>
          <w:b/>
          <w:sz w:val="22"/>
        </w:rPr>
      </w:pPr>
      <w:r w:rsidRPr="002C7361">
        <w:rPr>
          <w:b/>
          <w:sz w:val="22"/>
          <w:u w:val="single"/>
        </w:rPr>
        <w:t>Hinweis für die Presse:</w:t>
      </w:r>
      <w:r>
        <w:rPr>
          <w:b/>
          <w:sz w:val="22"/>
        </w:rPr>
        <w:br/>
      </w:r>
      <w:r w:rsidR="00726134" w:rsidRPr="000F5B89">
        <w:rPr>
          <w:b/>
          <w:sz w:val="22"/>
        </w:rPr>
        <w:t xml:space="preserve">Alle Siegerfotos und –Karikaturen sowie das komplette Pressematerial sind über die Presse-Download-Seite unter </w:t>
      </w:r>
      <w:hyperlink r:id="rId11" w:history="1">
        <w:r w:rsidR="000F5B89" w:rsidRPr="000F5B89">
          <w:rPr>
            <w:rStyle w:val="Hyperlink"/>
            <w:b/>
            <w:sz w:val="22"/>
          </w:rPr>
          <w:t>https://rueckblende.rlp.de/presse2021</w:t>
        </w:r>
      </w:hyperlink>
      <w:r w:rsidR="000F5B89" w:rsidRPr="000F5B89">
        <w:rPr>
          <w:b/>
          <w:sz w:val="22"/>
        </w:rPr>
        <w:t xml:space="preserve"> </w:t>
      </w:r>
      <w:r w:rsidR="00726134" w:rsidRPr="000F5B89">
        <w:rPr>
          <w:b/>
          <w:sz w:val="22"/>
        </w:rPr>
        <w:t>erreichbar.</w:t>
      </w:r>
    </w:p>
    <w:p w14:paraId="0ED53649" w14:textId="44CF86BC" w:rsidR="000F5B89" w:rsidRPr="000F5B89" w:rsidRDefault="000F5B89" w:rsidP="000F5B89">
      <w:pPr>
        <w:pStyle w:val="Text"/>
        <w:rPr>
          <w:b/>
          <w:sz w:val="22"/>
        </w:rPr>
      </w:pPr>
      <w:r w:rsidRPr="000F5B89">
        <w:rPr>
          <w:b/>
          <w:sz w:val="22"/>
        </w:rPr>
        <w:t>Nutzername: presse                Passwort: RueckPressPass2021!</w:t>
      </w:r>
    </w:p>
    <w:p w14:paraId="46F3D6F1" w14:textId="463C644C" w:rsidR="00D906F0" w:rsidRPr="00431E5E" w:rsidRDefault="00D906F0" w:rsidP="00285E89">
      <w:pPr>
        <w:tabs>
          <w:tab w:val="left" w:pos="510"/>
          <w:tab w:val="left" w:pos="1021"/>
          <w:tab w:val="left" w:pos="1531"/>
        </w:tabs>
        <w:spacing w:after="240" w:line="360" w:lineRule="exact"/>
        <w:jc w:val="both"/>
        <w:rPr>
          <w:rFonts w:cs="Arial"/>
          <w:spacing w:val="2"/>
          <w:szCs w:val="20"/>
        </w:rPr>
      </w:pPr>
    </w:p>
    <w:sectPr w:rsidR="00D906F0" w:rsidRPr="00431E5E" w:rsidSect="00F549FC">
      <w:headerReference w:type="default" r:id="rId12"/>
      <w:footerReference w:type="default" r:id="rId13"/>
      <w:headerReference w:type="first" r:id="rId14"/>
      <w:footerReference w:type="first" r:id="rId15"/>
      <w:pgSz w:w="11906" w:h="16838" w:code="9"/>
      <w:pgMar w:top="2438" w:right="1304" w:bottom="1474"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A513" w14:textId="77777777" w:rsidR="00E72E8A" w:rsidRDefault="00E72E8A">
      <w:r>
        <w:separator/>
      </w:r>
    </w:p>
  </w:endnote>
  <w:endnote w:type="continuationSeparator" w:id="0">
    <w:p w14:paraId="3CA0CC30" w14:textId="77777777" w:rsidR="00E72E8A" w:rsidRDefault="00E7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7877" w14:textId="0E63FC71" w:rsidR="00497955" w:rsidRPr="00C6361D" w:rsidRDefault="00497955" w:rsidP="00F549FC">
    <w:pPr>
      <w:pStyle w:val="Fuzeile"/>
      <w:rPr>
        <w:sz w:val="16"/>
      </w:rPr>
    </w:pPr>
    <w:r w:rsidRPr="00C6361D">
      <w:rPr>
        <w:rStyle w:val="Seitenzahl"/>
        <w:sz w:val="16"/>
      </w:rPr>
      <w:fldChar w:fldCharType="begin"/>
    </w:r>
    <w:r w:rsidRPr="00C6361D">
      <w:rPr>
        <w:rStyle w:val="Seitenzahl"/>
        <w:sz w:val="16"/>
      </w:rPr>
      <w:instrText xml:space="preserve"> </w:instrText>
    </w:r>
    <w:r>
      <w:rPr>
        <w:rStyle w:val="Seitenzahl"/>
        <w:sz w:val="16"/>
      </w:rPr>
      <w:instrText>PAGE</w:instrText>
    </w:r>
    <w:r w:rsidRPr="00C6361D">
      <w:rPr>
        <w:rStyle w:val="Seitenzahl"/>
        <w:sz w:val="16"/>
      </w:rPr>
      <w:instrText xml:space="preserve"> </w:instrText>
    </w:r>
    <w:r w:rsidRPr="00C6361D">
      <w:rPr>
        <w:rStyle w:val="Seitenzahl"/>
        <w:sz w:val="16"/>
      </w:rPr>
      <w:fldChar w:fldCharType="separate"/>
    </w:r>
    <w:r w:rsidR="00F1338F">
      <w:rPr>
        <w:rStyle w:val="Seitenzahl"/>
        <w:noProof/>
        <w:sz w:val="16"/>
      </w:rPr>
      <w:t>2</w:t>
    </w:r>
    <w:r w:rsidRPr="00C6361D">
      <w:rPr>
        <w:rStyle w:val="Seitenzahl"/>
        <w:sz w:val="16"/>
      </w:rPr>
      <w:fldChar w:fldCharType="end"/>
    </w:r>
    <w:r w:rsidRPr="00C6361D">
      <w:rPr>
        <w:rStyle w:val="Seitenzahl"/>
        <w:sz w:val="16"/>
      </w:rPr>
      <w:t>/</w:t>
    </w:r>
    <w:r w:rsidRPr="00C6361D">
      <w:rPr>
        <w:rStyle w:val="Seitenzahl"/>
        <w:sz w:val="16"/>
      </w:rPr>
      <w:fldChar w:fldCharType="begin"/>
    </w:r>
    <w:r w:rsidRPr="00C6361D">
      <w:rPr>
        <w:rStyle w:val="Seitenzahl"/>
        <w:sz w:val="16"/>
      </w:rPr>
      <w:instrText xml:space="preserve"> </w:instrText>
    </w:r>
    <w:r>
      <w:rPr>
        <w:rStyle w:val="Seitenzahl"/>
        <w:sz w:val="16"/>
      </w:rPr>
      <w:instrText>NUMPAGES</w:instrText>
    </w:r>
    <w:r w:rsidRPr="00C6361D">
      <w:rPr>
        <w:rStyle w:val="Seitenzahl"/>
        <w:sz w:val="16"/>
      </w:rPr>
      <w:instrText xml:space="preserve"> </w:instrText>
    </w:r>
    <w:r w:rsidRPr="00C6361D">
      <w:rPr>
        <w:rStyle w:val="Seitenzahl"/>
        <w:sz w:val="16"/>
      </w:rPr>
      <w:fldChar w:fldCharType="separate"/>
    </w:r>
    <w:r w:rsidR="00F1338F">
      <w:rPr>
        <w:rStyle w:val="Seitenzahl"/>
        <w:noProof/>
        <w:sz w:val="16"/>
      </w:rPr>
      <w:t>2</w:t>
    </w:r>
    <w:r w:rsidRPr="00C6361D">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F16D" w14:textId="246B20A9" w:rsidR="00497955" w:rsidRPr="00E01B01" w:rsidRDefault="00497955" w:rsidP="00F549FC">
    <w:pPr>
      <w:pStyle w:val="Fuzeile"/>
    </w:pP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PAGE</w:instrText>
    </w:r>
    <w:r w:rsidRPr="007853CD">
      <w:rPr>
        <w:rStyle w:val="Seitenzahl"/>
        <w:sz w:val="16"/>
        <w:szCs w:val="16"/>
      </w:rPr>
      <w:instrText xml:space="preserve"> </w:instrText>
    </w:r>
    <w:r w:rsidRPr="007853CD">
      <w:rPr>
        <w:rStyle w:val="Seitenzahl"/>
        <w:sz w:val="16"/>
        <w:szCs w:val="16"/>
      </w:rPr>
      <w:fldChar w:fldCharType="separate"/>
    </w:r>
    <w:r w:rsidR="00F1338F">
      <w:rPr>
        <w:rStyle w:val="Seitenzahl"/>
        <w:noProof/>
        <w:sz w:val="16"/>
        <w:szCs w:val="16"/>
      </w:rPr>
      <w:t>1</w:t>
    </w:r>
    <w:r w:rsidRPr="007853CD">
      <w:rPr>
        <w:rStyle w:val="Seitenzahl"/>
        <w:sz w:val="16"/>
        <w:szCs w:val="16"/>
      </w:rPr>
      <w:fldChar w:fldCharType="end"/>
    </w:r>
    <w:r w:rsidRPr="007853CD">
      <w:rPr>
        <w:rStyle w:val="Seitenzahl"/>
        <w:sz w:val="16"/>
        <w:szCs w:val="16"/>
      </w:rPr>
      <w:t>/</w:t>
    </w: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NUMPAGES</w:instrText>
    </w:r>
    <w:r w:rsidRPr="007853CD">
      <w:rPr>
        <w:rStyle w:val="Seitenzahl"/>
        <w:sz w:val="16"/>
        <w:szCs w:val="16"/>
      </w:rPr>
      <w:instrText xml:space="preserve"> </w:instrText>
    </w:r>
    <w:r w:rsidRPr="007853CD">
      <w:rPr>
        <w:rStyle w:val="Seitenzahl"/>
        <w:sz w:val="16"/>
        <w:szCs w:val="16"/>
      </w:rPr>
      <w:fldChar w:fldCharType="separate"/>
    </w:r>
    <w:r w:rsidR="00F1338F">
      <w:rPr>
        <w:rStyle w:val="Seitenzahl"/>
        <w:noProof/>
        <w:sz w:val="16"/>
        <w:szCs w:val="16"/>
      </w:rPr>
      <w:t>2</w:t>
    </w:r>
    <w:r w:rsidRPr="007853CD">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5269" w14:textId="77777777" w:rsidR="00E72E8A" w:rsidRDefault="00E72E8A">
      <w:r>
        <w:separator/>
      </w:r>
    </w:p>
  </w:footnote>
  <w:footnote w:type="continuationSeparator" w:id="0">
    <w:p w14:paraId="5189D0A9" w14:textId="77777777" w:rsidR="00E72E8A" w:rsidRDefault="00E7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16FA" w14:textId="77777777" w:rsidR="00497955" w:rsidRDefault="00497955"/>
  <w:p w14:paraId="052A5615" w14:textId="77777777" w:rsidR="00497955" w:rsidRDefault="00497955"/>
  <w:tbl>
    <w:tblPr>
      <w:tblpPr w:leftFromText="142" w:rightFromText="142" w:vertAnchor="page" w:horzAnchor="page" w:tblpX="1419" w:tblpY="2269"/>
      <w:tblOverlap w:val="never"/>
      <w:tblW w:w="10206" w:type="dxa"/>
      <w:tblLayout w:type="fixed"/>
      <w:tblCellMar>
        <w:left w:w="0" w:type="dxa"/>
        <w:right w:w="0" w:type="dxa"/>
      </w:tblCellMar>
      <w:tblLook w:val="0000" w:firstRow="0" w:lastRow="0" w:firstColumn="0" w:lastColumn="0" w:noHBand="0" w:noVBand="0"/>
    </w:tblPr>
    <w:tblGrid>
      <w:gridCol w:w="7598"/>
      <w:gridCol w:w="227"/>
      <w:gridCol w:w="2381"/>
    </w:tblGrid>
    <w:tr w:rsidR="00497955" w:rsidRPr="00B66FF6" w14:paraId="2FB1561E" w14:textId="77777777">
      <w:tc>
        <w:tcPr>
          <w:tcW w:w="7598" w:type="dxa"/>
        </w:tcPr>
        <w:p w14:paraId="44350E43" w14:textId="77777777" w:rsidR="00497955" w:rsidRDefault="00497955" w:rsidP="00F549FC">
          <w:pPr>
            <w:tabs>
              <w:tab w:val="left" w:pos="1896"/>
            </w:tabs>
            <w:rPr>
              <w:b/>
              <w:sz w:val="20"/>
              <w:szCs w:val="16"/>
            </w:rPr>
          </w:pPr>
          <w:r>
            <w:rPr>
              <w:b/>
              <w:sz w:val="20"/>
              <w:szCs w:val="16"/>
            </w:rPr>
            <w:t>STAATSKANZLEI</w:t>
          </w:r>
        </w:p>
        <w:p w14:paraId="427107BE" w14:textId="77777777" w:rsidR="00497955" w:rsidRDefault="00497955" w:rsidP="00F549FC">
          <w:pPr>
            <w:tabs>
              <w:tab w:val="left" w:pos="1896"/>
            </w:tabs>
            <w:rPr>
              <w:b/>
              <w:sz w:val="20"/>
              <w:szCs w:val="16"/>
            </w:rPr>
          </w:pPr>
          <w:r>
            <w:rPr>
              <w:b/>
              <w:sz w:val="20"/>
              <w:szCs w:val="16"/>
            </w:rPr>
            <w:t xml:space="preserve">Mainz, </w:t>
          </w:r>
        </w:p>
        <w:p w14:paraId="0542D0FB" w14:textId="77777777" w:rsidR="00497955" w:rsidRPr="008B5FFA" w:rsidRDefault="00497955" w:rsidP="00F549FC">
          <w:pPr>
            <w:tabs>
              <w:tab w:val="left" w:pos="1896"/>
            </w:tabs>
            <w:rPr>
              <w:b/>
              <w:sz w:val="20"/>
              <w:szCs w:val="16"/>
            </w:rPr>
          </w:pPr>
        </w:p>
      </w:tc>
      <w:tc>
        <w:tcPr>
          <w:tcW w:w="227" w:type="dxa"/>
        </w:tcPr>
        <w:p w14:paraId="6F57CF33" w14:textId="77777777" w:rsidR="00497955" w:rsidRPr="00320A04" w:rsidRDefault="00497955" w:rsidP="00F549FC">
          <w:pPr>
            <w:rPr>
              <w:b/>
              <w:sz w:val="16"/>
              <w:szCs w:val="16"/>
            </w:rPr>
          </w:pPr>
        </w:p>
      </w:tc>
      <w:tc>
        <w:tcPr>
          <w:tcW w:w="2381" w:type="dxa"/>
          <w:shd w:val="clear" w:color="auto" w:fill="auto"/>
        </w:tcPr>
        <w:p w14:paraId="16B4C334" w14:textId="77777777" w:rsidR="00497955" w:rsidRPr="00320A04" w:rsidRDefault="00497955" w:rsidP="00F549FC">
          <w:pPr>
            <w:rPr>
              <w:sz w:val="16"/>
              <w:szCs w:val="16"/>
            </w:rPr>
          </w:pPr>
        </w:p>
      </w:tc>
    </w:tr>
  </w:tbl>
  <w:p w14:paraId="41418787" w14:textId="77777777" w:rsidR="00497955" w:rsidRPr="0026528A" w:rsidRDefault="00497955" w:rsidP="00F549FC">
    <w:pPr>
      <w:pStyle w:val="Entwurf"/>
      <w:widowControl w:val="0"/>
      <w:tabs>
        <w:tab w:val="left" w:pos="1503"/>
        <w:tab w:val="center" w:pos="4500"/>
      </w:tabs>
      <w:spacing w:before="0" w:after="0"/>
      <w:jc w:val="left"/>
    </w:pPr>
    <w:r>
      <w:rPr>
        <w:noProof/>
        <w:szCs w:val="20"/>
      </w:rPr>
      <w:drawing>
        <wp:anchor distT="0" distB="0" distL="114300" distR="114300" simplePos="0" relativeHeight="251657216" behindDoc="0" locked="0" layoutInCell="1" allowOverlap="1" wp14:anchorId="1BCBBC8C" wp14:editId="720D18AE">
          <wp:simplePos x="0" y="0"/>
          <wp:positionH relativeFrom="page">
            <wp:posOffset>5382895</wp:posOffset>
          </wp:positionH>
          <wp:positionV relativeFrom="page">
            <wp:posOffset>306070</wp:posOffset>
          </wp:positionV>
          <wp:extent cx="1796415" cy="545465"/>
          <wp:effectExtent l="0" t="0" r="0" b="6985"/>
          <wp:wrapNone/>
          <wp:docPr id="1" name="Bild 15" descr="RP_sw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P_sw_m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6192" behindDoc="0" locked="0" layoutInCell="1" allowOverlap="1" wp14:anchorId="7B78B289" wp14:editId="60661E30">
          <wp:simplePos x="0" y="0"/>
          <wp:positionH relativeFrom="page">
            <wp:posOffset>900430</wp:posOffset>
          </wp:positionH>
          <wp:positionV relativeFrom="page">
            <wp:posOffset>737870</wp:posOffset>
          </wp:positionV>
          <wp:extent cx="4902835" cy="415290"/>
          <wp:effectExtent l="0" t="0" r="0" b="3810"/>
          <wp:wrapNone/>
          <wp:docPr id="2" name="Bild 13" descr="kopf_presse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pf_pressedien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2835"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A217" w14:textId="77777777" w:rsidR="00497955" w:rsidRPr="0026528A" w:rsidRDefault="00497955" w:rsidP="00F549FC">
    <w:pPr>
      <w:pStyle w:val="Kopfzeile"/>
    </w:pPr>
    <w:r>
      <w:rPr>
        <w:noProof/>
        <w:szCs w:val="20"/>
      </w:rPr>
      <w:drawing>
        <wp:anchor distT="0" distB="0" distL="114300" distR="114300" simplePos="0" relativeHeight="251658240" behindDoc="0" locked="0" layoutInCell="1" allowOverlap="1" wp14:anchorId="48A11158" wp14:editId="66234B1D">
          <wp:simplePos x="0" y="0"/>
          <wp:positionH relativeFrom="page">
            <wp:posOffset>900430</wp:posOffset>
          </wp:positionH>
          <wp:positionV relativeFrom="page">
            <wp:posOffset>737870</wp:posOffset>
          </wp:positionV>
          <wp:extent cx="4902835" cy="415290"/>
          <wp:effectExtent l="0" t="0" r="0" b="3810"/>
          <wp:wrapNone/>
          <wp:docPr id="3" name="Bild 16" descr="kopf_presse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pf_pressedien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83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9264" behindDoc="0" locked="0" layoutInCell="1" allowOverlap="1" wp14:anchorId="730571D2" wp14:editId="32EC80C6">
          <wp:simplePos x="0" y="0"/>
          <wp:positionH relativeFrom="page">
            <wp:posOffset>5382895</wp:posOffset>
          </wp:positionH>
          <wp:positionV relativeFrom="page">
            <wp:posOffset>306070</wp:posOffset>
          </wp:positionV>
          <wp:extent cx="1796415" cy="545465"/>
          <wp:effectExtent l="0" t="0" r="0" b="6985"/>
          <wp:wrapNone/>
          <wp:docPr id="4" name="Bild 17" descr="RP_sw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P_sw_m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415" cy="54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942"/>
    <w:multiLevelType w:val="hybridMultilevel"/>
    <w:tmpl w:val="620E3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83AD5"/>
    <w:multiLevelType w:val="hybridMultilevel"/>
    <w:tmpl w:val="68EC8502"/>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5063623"/>
    <w:multiLevelType w:val="hybridMultilevel"/>
    <w:tmpl w:val="5AC46FD6"/>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15271D1A"/>
    <w:multiLevelType w:val="multilevel"/>
    <w:tmpl w:val="4A9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34A20"/>
    <w:multiLevelType w:val="hybridMultilevel"/>
    <w:tmpl w:val="CB2AAFB2"/>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54AA5805"/>
    <w:multiLevelType w:val="hybridMultilevel"/>
    <w:tmpl w:val="2068B2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67032F13"/>
    <w:multiLevelType w:val="hybridMultilevel"/>
    <w:tmpl w:val="523AFF62"/>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70703B90"/>
    <w:multiLevelType w:val="hybridMultilevel"/>
    <w:tmpl w:val="3A88C7A8"/>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7E1073CD"/>
    <w:multiLevelType w:val="hybridMultilevel"/>
    <w:tmpl w:val="B108F71A"/>
    <w:lvl w:ilvl="0" w:tplc="8B78238C">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ShadeFormData/>
  <w:noPunctuationKerning/>
  <w:characterSpacingControl w:val="doNotCompress"/>
  <w:hdrShapeDefaults>
    <o:shapedefaults v:ext="edit" spidmax="6145">
      <o:colormru v:ext="edit" colors="#cc006b,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CC"/>
    <w:rsid w:val="00002B77"/>
    <w:rsid w:val="00002DBE"/>
    <w:rsid w:val="00003492"/>
    <w:rsid w:val="00004C0D"/>
    <w:rsid w:val="0001015F"/>
    <w:rsid w:val="00013764"/>
    <w:rsid w:val="00015327"/>
    <w:rsid w:val="00016DF8"/>
    <w:rsid w:val="00020029"/>
    <w:rsid w:val="00024DC3"/>
    <w:rsid w:val="00026A81"/>
    <w:rsid w:val="00030E33"/>
    <w:rsid w:val="00032F48"/>
    <w:rsid w:val="00037914"/>
    <w:rsid w:val="0004653F"/>
    <w:rsid w:val="000470F7"/>
    <w:rsid w:val="000478B8"/>
    <w:rsid w:val="00050664"/>
    <w:rsid w:val="00050A75"/>
    <w:rsid w:val="0005223E"/>
    <w:rsid w:val="00055478"/>
    <w:rsid w:val="00060047"/>
    <w:rsid w:val="000606EC"/>
    <w:rsid w:val="00067B21"/>
    <w:rsid w:val="00070148"/>
    <w:rsid w:val="000753B5"/>
    <w:rsid w:val="000916D1"/>
    <w:rsid w:val="0009328E"/>
    <w:rsid w:val="00095D63"/>
    <w:rsid w:val="0009659A"/>
    <w:rsid w:val="000A079D"/>
    <w:rsid w:val="000A4375"/>
    <w:rsid w:val="000B3A4E"/>
    <w:rsid w:val="000B5B78"/>
    <w:rsid w:val="000C05EC"/>
    <w:rsid w:val="000C1898"/>
    <w:rsid w:val="000C71EB"/>
    <w:rsid w:val="000D0D23"/>
    <w:rsid w:val="000D73A8"/>
    <w:rsid w:val="000E0D45"/>
    <w:rsid w:val="000E2C44"/>
    <w:rsid w:val="000E662C"/>
    <w:rsid w:val="000E75E6"/>
    <w:rsid w:val="000F2670"/>
    <w:rsid w:val="000F3E47"/>
    <w:rsid w:val="000F5372"/>
    <w:rsid w:val="000F5B89"/>
    <w:rsid w:val="000F612F"/>
    <w:rsid w:val="00102AB6"/>
    <w:rsid w:val="00103B3B"/>
    <w:rsid w:val="0010635C"/>
    <w:rsid w:val="001073ED"/>
    <w:rsid w:val="0011035C"/>
    <w:rsid w:val="0011775C"/>
    <w:rsid w:val="001220D6"/>
    <w:rsid w:val="00127AB5"/>
    <w:rsid w:val="00134079"/>
    <w:rsid w:val="00135411"/>
    <w:rsid w:val="00137B9F"/>
    <w:rsid w:val="00140A7D"/>
    <w:rsid w:val="0014321C"/>
    <w:rsid w:val="00146F0C"/>
    <w:rsid w:val="001477A2"/>
    <w:rsid w:val="0015021C"/>
    <w:rsid w:val="00151CEE"/>
    <w:rsid w:val="00153E4D"/>
    <w:rsid w:val="00157E42"/>
    <w:rsid w:val="00162DB1"/>
    <w:rsid w:val="0016322F"/>
    <w:rsid w:val="00163A25"/>
    <w:rsid w:val="001641B9"/>
    <w:rsid w:val="001649AF"/>
    <w:rsid w:val="00166A25"/>
    <w:rsid w:val="00167763"/>
    <w:rsid w:val="00167DCB"/>
    <w:rsid w:val="0017025C"/>
    <w:rsid w:val="00171D8A"/>
    <w:rsid w:val="001723A2"/>
    <w:rsid w:val="00175638"/>
    <w:rsid w:val="0018061E"/>
    <w:rsid w:val="00183EDB"/>
    <w:rsid w:val="00184E0F"/>
    <w:rsid w:val="00191B10"/>
    <w:rsid w:val="00192EF8"/>
    <w:rsid w:val="001946BD"/>
    <w:rsid w:val="001948CD"/>
    <w:rsid w:val="00196258"/>
    <w:rsid w:val="00196A24"/>
    <w:rsid w:val="001A071D"/>
    <w:rsid w:val="001A3790"/>
    <w:rsid w:val="001A3AA0"/>
    <w:rsid w:val="001A54EC"/>
    <w:rsid w:val="001A6113"/>
    <w:rsid w:val="001B022B"/>
    <w:rsid w:val="001B1529"/>
    <w:rsid w:val="001B41CA"/>
    <w:rsid w:val="001B7909"/>
    <w:rsid w:val="001C1974"/>
    <w:rsid w:val="001C44EE"/>
    <w:rsid w:val="001C5BCA"/>
    <w:rsid w:val="001D2972"/>
    <w:rsid w:val="001D2F49"/>
    <w:rsid w:val="001D439B"/>
    <w:rsid w:val="001D58C8"/>
    <w:rsid w:val="001D7921"/>
    <w:rsid w:val="001E3A77"/>
    <w:rsid w:val="001E4B4E"/>
    <w:rsid w:val="001E4BF2"/>
    <w:rsid w:val="001F36A0"/>
    <w:rsid w:val="001F6201"/>
    <w:rsid w:val="001F6277"/>
    <w:rsid w:val="0020056D"/>
    <w:rsid w:val="00201F0E"/>
    <w:rsid w:val="0020303C"/>
    <w:rsid w:val="0021160C"/>
    <w:rsid w:val="0021399C"/>
    <w:rsid w:val="00213B09"/>
    <w:rsid w:val="00213F53"/>
    <w:rsid w:val="00214A27"/>
    <w:rsid w:val="002277E9"/>
    <w:rsid w:val="0023055C"/>
    <w:rsid w:val="002309A1"/>
    <w:rsid w:val="002336ED"/>
    <w:rsid w:val="002348E0"/>
    <w:rsid w:val="00235F64"/>
    <w:rsid w:val="00237527"/>
    <w:rsid w:val="00237808"/>
    <w:rsid w:val="00237FF5"/>
    <w:rsid w:val="002466C7"/>
    <w:rsid w:val="00246C68"/>
    <w:rsid w:val="00251A43"/>
    <w:rsid w:val="00252DF1"/>
    <w:rsid w:val="0025536C"/>
    <w:rsid w:val="00270586"/>
    <w:rsid w:val="00271869"/>
    <w:rsid w:val="00272DD8"/>
    <w:rsid w:val="00273204"/>
    <w:rsid w:val="00274A46"/>
    <w:rsid w:val="00277246"/>
    <w:rsid w:val="00277CFB"/>
    <w:rsid w:val="002809F7"/>
    <w:rsid w:val="00281308"/>
    <w:rsid w:val="00284756"/>
    <w:rsid w:val="00285E89"/>
    <w:rsid w:val="002863D0"/>
    <w:rsid w:val="00287699"/>
    <w:rsid w:val="002919FA"/>
    <w:rsid w:val="00291C69"/>
    <w:rsid w:val="002A6123"/>
    <w:rsid w:val="002B144C"/>
    <w:rsid w:val="002B1EBD"/>
    <w:rsid w:val="002B2A5C"/>
    <w:rsid w:val="002B42FA"/>
    <w:rsid w:val="002C1F9D"/>
    <w:rsid w:val="002C25EA"/>
    <w:rsid w:val="002C34E4"/>
    <w:rsid w:val="002C41F3"/>
    <w:rsid w:val="002C6891"/>
    <w:rsid w:val="002C7361"/>
    <w:rsid w:val="002C75E2"/>
    <w:rsid w:val="002D2677"/>
    <w:rsid w:val="002D4446"/>
    <w:rsid w:val="002D6283"/>
    <w:rsid w:val="002D6879"/>
    <w:rsid w:val="002E1EF4"/>
    <w:rsid w:val="002E2065"/>
    <w:rsid w:val="002E262E"/>
    <w:rsid w:val="002E678F"/>
    <w:rsid w:val="002F02DD"/>
    <w:rsid w:val="002F087E"/>
    <w:rsid w:val="002F3841"/>
    <w:rsid w:val="002F75FC"/>
    <w:rsid w:val="002F7F86"/>
    <w:rsid w:val="00300595"/>
    <w:rsid w:val="00307EAD"/>
    <w:rsid w:val="003136C1"/>
    <w:rsid w:val="003166E5"/>
    <w:rsid w:val="003167C5"/>
    <w:rsid w:val="00320115"/>
    <w:rsid w:val="003224E6"/>
    <w:rsid w:val="003259DF"/>
    <w:rsid w:val="00326307"/>
    <w:rsid w:val="00330A27"/>
    <w:rsid w:val="00330FC1"/>
    <w:rsid w:val="00332244"/>
    <w:rsid w:val="0033446F"/>
    <w:rsid w:val="003344C3"/>
    <w:rsid w:val="00335E13"/>
    <w:rsid w:val="00342B2E"/>
    <w:rsid w:val="0034377F"/>
    <w:rsid w:val="00344313"/>
    <w:rsid w:val="00350C26"/>
    <w:rsid w:val="00355A86"/>
    <w:rsid w:val="0035701C"/>
    <w:rsid w:val="003570BC"/>
    <w:rsid w:val="00357682"/>
    <w:rsid w:val="00361A5B"/>
    <w:rsid w:val="00362FBF"/>
    <w:rsid w:val="003639BC"/>
    <w:rsid w:val="00363ACD"/>
    <w:rsid w:val="00365ACD"/>
    <w:rsid w:val="00365C45"/>
    <w:rsid w:val="00366E33"/>
    <w:rsid w:val="00367C6B"/>
    <w:rsid w:val="00371690"/>
    <w:rsid w:val="0037302F"/>
    <w:rsid w:val="003748B6"/>
    <w:rsid w:val="00374B72"/>
    <w:rsid w:val="00376D8E"/>
    <w:rsid w:val="00377008"/>
    <w:rsid w:val="003771B3"/>
    <w:rsid w:val="003860C8"/>
    <w:rsid w:val="00386B64"/>
    <w:rsid w:val="00390BED"/>
    <w:rsid w:val="003915FE"/>
    <w:rsid w:val="00393C5C"/>
    <w:rsid w:val="00394B4B"/>
    <w:rsid w:val="00397589"/>
    <w:rsid w:val="003A0CA5"/>
    <w:rsid w:val="003A30EB"/>
    <w:rsid w:val="003B04A5"/>
    <w:rsid w:val="003B3A8B"/>
    <w:rsid w:val="003B7CA4"/>
    <w:rsid w:val="003C22F3"/>
    <w:rsid w:val="003C2A14"/>
    <w:rsid w:val="003C3467"/>
    <w:rsid w:val="003C3D14"/>
    <w:rsid w:val="003D2AE6"/>
    <w:rsid w:val="003D6B9F"/>
    <w:rsid w:val="003E3EC6"/>
    <w:rsid w:val="003E4990"/>
    <w:rsid w:val="004011E3"/>
    <w:rsid w:val="004037A6"/>
    <w:rsid w:val="00406552"/>
    <w:rsid w:val="00411A41"/>
    <w:rsid w:val="00412F80"/>
    <w:rsid w:val="00421696"/>
    <w:rsid w:val="00421C88"/>
    <w:rsid w:val="00430C8C"/>
    <w:rsid w:val="00430D92"/>
    <w:rsid w:val="00431AF4"/>
    <w:rsid w:val="00431E5E"/>
    <w:rsid w:val="00432236"/>
    <w:rsid w:val="00436560"/>
    <w:rsid w:val="00437530"/>
    <w:rsid w:val="0044566F"/>
    <w:rsid w:val="004518BA"/>
    <w:rsid w:val="00457CF8"/>
    <w:rsid w:val="00457DF3"/>
    <w:rsid w:val="0046324D"/>
    <w:rsid w:val="0047009E"/>
    <w:rsid w:val="00471A7F"/>
    <w:rsid w:val="00471B96"/>
    <w:rsid w:val="00472F8A"/>
    <w:rsid w:val="00474AD4"/>
    <w:rsid w:val="00475938"/>
    <w:rsid w:val="00475E94"/>
    <w:rsid w:val="00476D50"/>
    <w:rsid w:val="00481226"/>
    <w:rsid w:val="004843A0"/>
    <w:rsid w:val="00487B5F"/>
    <w:rsid w:val="00490015"/>
    <w:rsid w:val="00491F37"/>
    <w:rsid w:val="00495393"/>
    <w:rsid w:val="0049783A"/>
    <w:rsid w:val="00497955"/>
    <w:rsid w:val="004A270B"/>
    <w:rsid w:val="004A3CD9"/>
    <w:rsid w:val="004A5507"/>
    <w:rsid w:val="004A5892"/>
    <w:rsid w:val="004A5F64"/>
    <w:rsid w:val="004A7022"/>
    <w:rsid w:val="004A7523"/>
    <w:rsid w:val="004B1365"/>
    <w:rsid w:val="004B4418"/>
    <w:rsid w:val="004C35A2"/>
    <w:rsid w:val="004D7198"/>
    <w:rsid w:val="004D7D8E"/>
    <w:rsid w:val="004E124C"/>
    <w:rsid w:val="004E2EFE"/>
    <w:rsid w:val="004F1E86"/>
    <w:rsid w:val="004F2322"/>
    <w:rsid w:val="004F556F"/>
    <w:rsid w:val="004F6E67"/>
    <w:rsid w:val="005052EB"/>
    <w:rsid w:val="00511B1F"/>
    <w:rsid w:val="0051251F"/>
    <w:rsid w:val="005132C3"/>
    <w:rsid w:val="005200E7"/>
    <w:rsid w:val="00520223"/>
    <w:rsid w:val="00520A6C"/>
    <w:rsid w:val="00521E82"/>
    <w:rsid w:val="00531383"/>
    <w:rsid w:val="005345EA"/>
    <w:rsid w:val="00542C1F"/>
    <w:rsid w:val="00545453"/>
    <w:rsid w:val="0054609A"/>
    <w:rsid w:val="00556B32"/>
    <w:rsid w:val="00556CDB"/>
    <w:rsid w:val="00556E55"/>
    <w:rsid w:val="00563DA8"/>
    <w:rsid w:val="00564C30"/>
    <w:rsid w:val="00565007"/>
    <w:rsid w:val="0056668E"/>
    <w:rsid w:val="00570C3B"/>
    <w:rsid w:val="00571026"/>
    <w:rsid w:val="005721A7"/>
    <w:rsid w:val="00572749"/>
    <w:rsid w:val="00575853"/>
    <w:rsid w:val="005769A4"/>
    <w:rsid w:val="00576BD2"/>
    <w:rsid w:val="005820D1"/>
    <w:rsid w:val="005847AF"/>
    <w:rsid w:val="0058497D"/>
    <w:rsid w:val="00585980"/>
    <w:rsid w:val="00585A5A"/>
    <w:rsid w:val="00586106"/>
    <w:rsid w:val="005862E7"/>
    <w:rsid w:val="005923B4"/>
    <w:rsid w:val="00592FEC"/>
    <w:rsid w:val="005A108D"/>
    <w:rsid w:val="005A7961"/>
    <w:rsid w:val="005B2D06"/>
    <w:rsid w:val="005B33B2"/>
    <w:rsid w:val="005B344B"/>
    <w:rsid w:val="005B4C2B"/>
    <w:rsid w:val="005C5729"/>
    <w:rsid w:val="005C5BA0"/>
    <w:rsid w:val="005C71D3"/>
    <w:rsid w:val="005C72BA"/>
    <w:rsid w:val="005D1D24"/>
    <w:rsid w:val="005D48A0"/>
    <w:rsid w:val="005D50C2"/>
    <w:rsid w:val="005D7141"/>
    <w:rsid w:val="005D72A9"/>
    <w:rsid w:val="005E3BA4"/>
    <w:rsid w:val="005E6C51"/>
    <w:rsid w:val="005E754B"/>
    <w:rsid w:val="005F2548"/>
    <w:rsid w:val="005F406C"/>
    <w:rsid w:val="005F54BF"/>
    <w:rsid w:val="00600C00"/>
    <w:rsid w:val="006060C6"/>
    <w:rsid w:val="00606C12"/>
    <w:rsid w:val="00610CA7"/>
    <w:rsid w:val="006119BD"/>
    <w:rsid w:val="00612414"/>
    <w:rsid w:val="0061578D"/>
    <w:rsid w:val="00616F4D"/>
    <w:rsid w:val="00632642"/>
    <w:rsid w:val="0063265D"/>
    <w:rsid w:val="00633EAE"/>
    <w:rsid w:val="00636FAE"/>
    <w:rsid w:val="006468E4"/>
    <w:rsid w:val="006505B6"/>
    <w:rsid w:val="00654BC2"/>
    <w:rsid w:val="0065697D"/>
    <w:rsid w:val="00657339"/>
    <w:rsid w:val="006632ED"/>
    <w:rsid w:val="00663506"/>
    <w:rsid w:val="00666F53"/>
    <w:rsid w:val="006674A5"/>
    <w:rsid w:val="00671F76"/>
    <w:rsid w:val="006729F6"/>
    <w:rsid w:val="00677A75"/>
    <w:rsid w:val="00681CD3"/>
    <w:rsid w:val="006855C8"/>
    <w:rsid w:val="00685D17"/>
    <w:rsid w:val="00687F11"/>
    <w:rsid w:val="0069175A"/>
    <w:rsid w:val="00692696"/>
    <w:rsid w:val="006953A9"/>
    <w:rsid w:val="00696029"/>
    <w:rsid w:val="006973D2"/>
    <w:rsid w:val="006A4069"/>
    <w:rsid w:val="006A4972"/>
    <w:rsid w:val="006B2688"/>
    <w:rsid w:val="006B37DC"/>
    <w:rsid w:val="006B6B5A"/>
    <w:rsid w:val="006B7924"/>
    <w:rsid w:val="006C41A9"/>
    <w:rsid w:val="006C7BD0"/>
    <w:rsid w:val="006D0CFD"/>
    <w:rsid w:val="006D31DC"/>
    <w:rsid w:val="006D6AF2"/>
    <w:rsid w:val="006E161B"/>
    <w:rsid w:val="006E26A6"/>
    <w:rsid w:val="00700246"/>
    <w:rsid w:val="007020EE"/>
    <w:rsid w:val="00702767"/>
    <w:rsid w:val="00703150"/>
    <w:rsid w:val="007036F1"/>
    <w:rsid w:val="00704D5F"/>
    <w:rsid w:val="007116F2"/>
    <w:rsid w:val="00711788"/>
    <w:rsid w:val="00714A15"/>
    <w:rsid w:val="007158BC"/>
    <w:rsid w:val="00726134"/>
    <w:rsid w:val="007276C6"/>
    <w:rsid w:val="00736F1D"/>
    <w:rsid w:val="007374D0"/>
    <w:rsid w:val="00737FD2"/>
    <w:rsid w:val="00742E90"/>
    <w:rsid w:val="00750101"/>
    <w:rsid w:val="00750EB3"/>
    <w:rsid w:val="0075124C"/>
    <w:rsid w:val="007559EC"/>
    <w:rsid w:val="0076367E"/>
    <w:rsid w:val="00771A83"/>
    <w:rsid w:val="007740A4"/>
    <w:rsid w:val="00774521"/>
    <w:rsid w:val="0077522B"/>
    <w:rsid w:val="00775995"/>
    <w:rsid w:val="00786BDE"/>
    <w:rsid w:val="0079713A"/>
    <w:rsid w:val="007A48CE"/>
    <w:rsid w:val="007A5966"/>
    <w:rsid w:val="007A709A"/>
    <w:rsid w:val="007A7AC5"/>
    <w:rsid w:val="007B2CCD"/>
    <w:rsid w:val="007C21A5"/>
    <w:rsid w:val="007C65DC"/>
    <w:rsid w:val="007D1784"/>
    <w:rsid w:val="007D312C"/>
    <w:rsid w:val="007D3164"/>
    <w:rsid w:val="007D4493"/>
    <w:rsid w:val="007D487B"/>
    <w:rsid w:val="007D5D52"/>
    <w:rsid w:val="007D7BAB"/>
    <w:rsid w:val="007E645D"/>
    <w:rsid w:val="007E6B2B"/>
    <w:rsid w:val="007E6E45"/>
    <w:rsid w:val="007E71D0"/>
    <w:rsid w:val="007E74C5"/>
    <w:rsid w:val="007F445B"/>
    <w:rsid w:val="00802CEE"/>
    <w:rsid w:val="0080458C"/>
    <w:rsid w:val="0080572E"/>
    <w:rsid w:val="008063FC"/>
    <w:rsid w:val="00810BA3"/>
    <w:rsid w:val="0081358D"/>
    <w:rsid w:val="008170B0"/>
    <w:rsid w:val="00821694"/>
    <w:rsid w:val="00821F19"/>
    <w:rsid w:val="00824A8C"/>
    <w:rsid w:val="00824CBF"/>
    <w:rsid w:val="00825480"/>
    <w:rsid w:val="00833EDE"/>
    <w:rsid w:val="00835A60"/>
    <w:rsid w:val="0083742C"/>
    <w:rsid w:val="0084135A"/>
    <w:rsid w:val="0084355E"/>
    <w:rsid w:val="00844920"/>
    <w:rsid w:val="008452FF"/>
    <w:rsid w:val="00851429"/>
    <w:rsid w:val="0086014D"/>
    <w:rsid w:val="00860D2E"/>
    <w:rsid w:val="00864507"/>
    <w:rsid w:val="008655E2"/>
    <w:rsid w:val="008703A8"/>
    <w:rsid w:val="00873C2A"/>
    <w:rsid w:val="0087538D"/>
    <w:rsid w:val="0088048E"/>
    <w:rsid w:val="008809C5"/>
    <w:rsid w:val="008842F7"/>
    <w:rsid w:val="00884692"/>
    <w:rsid w:val="00885DFE"/>
    <w:rsid w:val="008900F1"/>
    <w:rsid w:val="008924DC"/>
    <w:rsid w:val="00896324"/>
    <w:rsid w:val="00896FB9"/>
    <w:rsid w:val="008A0BBB"/>
    <w:rsid w:val="008A1840"/>
    <w:rsid w:val="008A5E2A"/>
    <w:rsid w:val="008A70BE"/>
    <w:rsid w:val="008A7C2F"/>
    <w:rsid w:val="008B01BA"/>
    <w:rsid w:val="008B1772"/>
    <w:rsid w:val="008B7BFD"/>
    <w:rsid w:val="008C0B4A"/>
    <w:rsid w:val="008C3639"/>
    <w:rsid w:val="008C620A"/>
    <w:rsid w:val="008C6B79"/>
    <w:rsid w:val="008D2A5E"/>
    <w:rsid w:val="008D3126"/>
    <w:rsid w:val="008D3488"/>
    <w:rsid w:val="008D7F6C"/>
    <w:rsid w:val="008E110C"/>
    <w:rsid w:val="008E1F70"/>
    <w:rsid w:val="008E6A39"/>
    <w:rsid w:val="008E788B"/>
    <w:rsid w:val="008F04FC"/>
    <w:rsid w:val="008F0D03"/>
    <w:rsid w:val="008F4959"/>
    <w:rsid w:val="008F519E"/>
    <w:rsid w:val="008F52F6"/>
    <w:rsid w:val="008F5E7B"/>
    <w:rsid w:val="008F68A2"/>
    <w:rsid w:val="0090531F"/>
    <w:rsid w:val="00907CCB"/>
    <w:rsid w:val="009120DD"/>
    <w:rsid w:val="00913546"/>
    <w:rsid w:val="00917DBD"/>
    <w:rsid w:val="0092066C"/>
    <w:rsid w:val="0092302A"/>
    <w:rsid w:val="0092448B"/>
    <w:rsid w:val="009276E6"/>
    <w:rsid w:val="00931386"/>
    <w:rsid w:val="009316F2"/>
    <w:rsid w:val="00932D59"/>
    <w:rsid w:val="00933B79"/>
    <w:rsid w:val="009345D5"/>
    <w:rsid w:val="00935035"/>
    <w:rsid w:val="009361E5"/>
    <w:rsid w:val="009365B6"/>
    <w:rsid w:val="00936A3C"/>
    <w:rsid w:val="00944DCF"/>
    <w:rsid w:val="00945D0C"/>
    <w:rsid w:val="00950117"/>
    <w:rsid w:val="009541EC"/>
    <w:rsid w:val="0095432E"/>
    <w:rsid w:val="00954D51"/>
    <w:rsid w:val="0095524C"/>
    <w:rsid w:val="00955299"/>
    <w:rsid w:val="0096575B"/>
    <w:rsid w:val="00966353"/>
    <w:rsid w:val="00967FC6"/>
    <w:rsid w:val="00972ECC"/>
    <w:rsid w:val="00975CDA"/>
    <w:rsid w:val="00982082"/>
    <w:rsid w:val="00990A1C"/>
    <w:rsid w:val="00990D60"/>
    <w:rsid w:val="00991F7D"/>
    <w:rsid w:val="00996727"/>
    <w:rsid w:val="009A622C"/>
    <w:rsid w:val="009B0DE5"/>
    <w:rsid w:val="009B2B19"/>
    <w:rsid w:val="009B2FCD"/>
    <w:rsid w:val="009B4A84"/>
    <w:rsid w:val="009B4C69"/>
    <w:rsid w:val="009C1ABF"/>
    <w:rsid w:val="009C6669"/>
    <w:rsid w:val="009D06DD"/>
    <w:rsid w:val="009D2823"/>
    <w:rsid w:val="009D4FDA"/>
    <w:rsid w:val="009D6DFA"/>
    <w:rsid w:val="009E0BA3"/>
    <w:rsid w:val="009E3FA8"/>
    <w:rsid w:val="009E5395"/>
    <w:rsid w:val="009F5833"/>
    <w:rsid w:val="00A015A7"/>
    <w:rsid w:val="00A021B0"/>
    <w:rsid w:val="00A02970"/>
    <w:rsid w:val="00A04A7F"/>
    <w:rsid w:val="00A06528"/>
    <w:rsid w:val="00A07F6A"/>
    <w:rsid w:val="00A1167B"/>
    <w:rsid w:val="00A13BB1"/>
    <w:rsid w:val="00A140EF"/>
    <w:rsid w:val="00A171E0"/>
    <w:rsid w:val="00A21986"/>
    <w:rsid w:val="00A24884"/>
    <w:rsid w:val="00A26AD8"/>
    <w:rsid w:val="00A26C01"/>
    <w:rsid w:val="00A316ED"/>
    <w:rsid w:val="00A36DA8"/>
    <w:rsid w:val="00A37F14"/>
    <w:rsid w:val="00A401BF"/>
    <w:rsid w:val="00A41910"/>
    <w:rsid w:val="00A419D3"/>
    <w:rsid w:val="00A50C5D"/>
    <w:rsid w:val="00A542E8"/>
    <w:rsid w:val="00A549B5"/>
    <w:rsid w:val="00A6046F"/>
    <w:rsid w:val="00A623D5"/>
    <w:rsid w:val="00A644B5"/>
    <w:rsid w:val="00A66B2D"/>
    <w:rsid w:val="00A66DE6"/>
    <w:rsid w:val="00A74D7C"/>
    <w:rsid w:val="00A81B76"/>
    <w:rsid w:val="00A820BC"/>
    <w:rsid w:val="00A83458"/>
    <w:rsid w:val="00A871D9"/>
    <w:rsid w:val="00A91801"/>
    <w:rsid w:val="00A92370"/>
    <w:rsid w:val="00A93789"/>
    <w:rsid w:val="00A94E5A"/>
    <w:rsid w:val="00A95CFC"/>
    <w:rsid w:val="00A96850"/>
    <w:rsid w:val="00AA47EC"/>
    <w:rsid w:val="00AB2D45"/>
    <w:rsid w:val="00AB32E9"/>
    <w:rsid w:val="00AB7496"/>
    <w:rsid w:val="00AB790D"/>
    <w:rsid w:val="00AC27C3"/>
    <w:rsid w:val="00AC38D4"/>
    <w:rsid w:val="00AC56F1"/>
    <w:rsid w:val="00AC7249"/>
    <w:rsid w:val="00AC7456"/>
    <w:rsid w:val="00AC7AC8"/>
    <w:rsid w:val="00AE037E"/>
    <w:rsid w:val="00AE32E4"/>
    <w:rsid w:val="00AE6BB9"/>
    <w:rsid w:val="00AF2FE1"/>
    <w:rsid w:val="00AF6ADD"/>
    <w:rsid w:val="00AF6B24"/>
    <w:rsid w:val="00B020D4"/>
    <w:rsid w:val="00B04F77"/>
    <w:rsid w:val="00B12436"/>
    <w:rsid w:val="00B138B7"/>
    <w:rsid w:val="00B252B8"/>
    <w:rsid w:val="00B27E47"/>
    <w:rsid w:val="00B3528C"/>
    <w:rsid w:val="00B35557"/>
    <w:rsid w:val="00B364EA"/>
    <w:rsid w:val="00B475CF"/>
    <w:rsid w:val="00B51C18"/>
    <w:rsid w:val="00B51DB8"/>
    <w:rsid w:val="00B55107"/>
    <w:rsid w:val="00B64B8C"/>
    <w:rsid w:val="00B65A7D"/>
    <w:rsid w:val="00B73AE5"/>
    <w:rsid w:val="00B764C1"/>
    <w:rsid w:val="00B80C60"/>
    <w:rsid w:val="00B834F4"/>
    <w:rsid w:val="00B84D5F"/>
    <w:rsid w:val="00B87E93"/>
    <w:rsid w:val="00B90F29"/>
    <w:rsid w:val="00B92292"/>
    <w:rsid w:val="00BA077C"/>
    <w:rsid w:val="00BA3C3E"/>
    <w:rsid w:val="00BA3EBC"/>
    <w:rsid w:val="00BA6ACC"/>
    <w:rsid w:val="00BA7767"/>
    <w:rsid w:val="00BA7A8E"/>
    <w:rsid w:val="00BB3E00"/>
    <w:rsid w:val="00BB6572"/>
    <w:rsid w:val="00BB78AA"/>
    <w:rsid w:val="00BC3C53"/>
    <w:rsid w:val="00BC7195"/>
    <w:rsid w:val="00BC7C99"/>
    <w:rsid w:val="00BC7EE9"/>
    <w:rsid w:val="00BD13E6"/>
    <w:rsid w:val="00BD3ABF"/>
    <w:rsid w:val="00BD3F9E"/>
    <w:rsid w:val="00BD544F"/>
    <w:rsid w:val="00BE2F9C"/>
    <w:rsid w:val="00BF1546"/>
    <w:rsid w:val="00BF16BA"/>
    <w:rsid w:val="00BF1E5F"/>
    <w:rsid w:val="00BF3C1E"/>
    <w:rsid w:val="00BF5720"/>
    <w:rsid w:val="00BF6B12"/>
    <w:rsid w:val="00BF79F2"/>
    <w:rsid w:val="00C028BE"/>
    <w:rsid w:val="00C07962"/>
    <w:rsid w:val="00C132B9"/>
    <w:rsid w:val="00C14AA6"/>
    <w:rsid w:val="00C15032"/>
    <w:rsid w:val="00C17A61"/>
    <w:rsid w:val="00C17FDB"/>
    <w:rsid w:val="00C21EB1"/>
    <w:rsid w:val="00C26D6C"/>
    <w:rsid w:val="00C32258"/>
    <w:rsid w:val="00C426F3"/>
    <w:rsid w:val="00C44A5B"/>
    <w:rsid w:val="00C476D1"/>
    <w:rsid w:val="00C50B39"/>
    <w:rsid w:val="00C534D8"/>
    <w:rsid w:val="00C543A0"/>
    <w:rsid w:val="00C55CD5"/>
    <w:rsid w:val="00C6066C"/>
    <w:rsid w:val="00C61A96"/>
    <w:rsid w:val="00C672A5"/>
    <w:rsid w:val="00C67A96"/>
    <w:rsid w:val="00C7133B"/>
    <w:rsid w:val="00C731C7"/>
    <w:rsid w:val="00C76A9E"/>
    <w:rsid w:val="00C80EE0"/>
    <w:rsid w:val="00C816EC"/>
    <w:rsid w:val="00C851D4"/>
    <w:rsid w:val="00C86957"/>
    <w:rsid w:val="00CA29EF"/>
    <w:rsid w:val="00CA7875"/>
    <w:rsid w:val="00CB0664"/>
    <w:rsid w:val="00CB3E1F"/>
    <w:rsid w:val="00CB7067"/>
    <w:rsid w:val="00CC55A4"/>
    <w:rsid w:val="00CD5CAE"/>
    <w:rsid w:val="00CD797F"/>
    <w:rsid w:val="00CE0492"/>
    <w:rsid w:val="00CE11BD"/>
    <w:rsid w:val="00CE158F"/>
    <w:rsid w:val="00CE1612"/>
    <w:rsid w:val="00CE1A2E"/>
    <w:rsid w:val="00CE3BB4"/>
    <w:rsid w:val="00D04705"/>
    <w:rsid w:val="00D075E2"/>
    <w:rsid w:val="00D10000"/>
    <w:rsid w:val="00D212C7"/>
    <w:rsid w:val="00D25FE2"/>
    <w:rsid w:val="00D2723C"/>
    <w:rsid w:val="00D30FCF"/>
    <w:rsid w:val="00D321EB"/>
    <w:rsid w:val="00D343DC"/>
    <w:rsid w:val="00D34F2F"/>
    <w:rsid w:val="00D365F0"/>
    <w:rsid w:val="00D377E1"/>
    <w:rsid w:val="00D408E0"/>
    <w:rsid w:val="00D42833"/>
    <w:rsid w:val="00D43DCC"/>
    <w:rsid w:val="00D43EA7"/>
    <w:rsid w:val="00D441CD"/>
    <w:rsid w:val="00D455B7"/>
    <w:rsid w:val="00D5026C"/>
    <w:rsid w:val="00D5300D"/>
    <w:rsid w:val="00D54612"/>
    <w:rsid w:val="00D64AFB"/>
    <w:rsid w:val="00D64CA8"/>
    <w:rsid w:val="00D65A39"/>
    <w:rsid w:val="00D70706"/>
    <w:rsid w:val="00D71793"/>
    <w:rsid w:val="00D72F73"/>
    <w:rsid w:val="00D82A72"/>
    <w:rsid w:val="00D8570F"/>
    <w:rsid w:val="00D87667"/>
    <w:rsid w:val="00D906F0"/>
    <w:rsid w:val="00D909F8"/>
    <w:rsid w:val="00D92424"/>
    <w:rsid w:val="00D95C97"/>
    <w:rsid w:val="00DA3D7E"/>
    <w:rsid w:val="00DA59BD"/>
    <w:rsid w:val="00DA6D95"/>
    <w:rsid w:val="00DB1B29"/>
    <w:rsid w:val="00DB42AB"/>
    <w:rsid w:val="00DB4581"/>
    <w:rsid w:val="00DB7168"/>
    <w:rsid w:val="00DC1850"/>
    <w:rsid w:val="00DC373A"/>
    <w:rsid w:val="00DC471D"/>
    <w:rsid w:val="00DC50EC"/>
    <w:rsid w:val="00DC731F"/>
    <w:rsid w:val="00DD3474"/>
    <w:rsid w:val="00DD3F20"/>
    <w:rsid w:val="00DD5227"/>
    <w:rsid w:val="00DE1557"/>
    <w:rsid w:val="00DE1B95"/>
    <w:rsid w:val="00DE3BC6"/>
    <w:rsid w:val="00DE50B2"/>
    <w:rsid w:val="00DE5A68"/>
    <w:rsid w:val="00DE7A17"/>
    <w:rsid w:val="00E034EC"/>
    <w:rsid w:val="00E04974"/>
    <w:rsid w:val="00E04C13"/>
    <w:rsid w:val="00E05D76"/>
    <w:rsid w:val="00E0736F"/>
    <w:rsid w:val="00E07E4B"/>
    <w:rsid w:val="00E10595"/>
    <w:rsid w:val="00E10B93"/>
    <w:rsid w:val="00E26811"/>
    <w:rsid w:val="00E32B34"/>
    <w:rsid w:val="00E36129"/>
    <w:rsid w:val="00E36A79"/>
    <w:rsid w:val="00E376D6"/>
    <w:rsid w:val="00E4099E"/>
    <w:rsid w:val="00E43548"/>
    <w:rsid w:val="00E51342"/>
    <w:rsid w:val="00E56794"/>
    <w:rsid w:val="00E638FE"/>
    <w:rsid w:val="00E72E8A"/>
    <w:rsid w:val="00E76431"/>
    <w:rsid w:val="00E77CBA"/>
    <w:rsid w:val="00E869DC"/>
    <w:rsid w:val="00E907F1"/>
    <w:rsid w:val="00E91057"/>
    <w:rsid w:val="00E96268"/>
    <w:rsid w:val="00E97656"/>
    <w:rsid w:val="00EA1DFC"/>
    <w:rsid w:val="00EA2C61"/>
    <w:rsid w:val="00EA570B"/>
    <w:rsid w:val="00EA6BCE"/>
    <w:rsid w:val="00EB10FD"/>
    <w:rsid w:val="00EB14C4"/>
    <w:rsid w:val="00EB14D7"/>
    <w:rsid w:val="00EB2698"/>
    <w:rsid w:val="00EB311D"/>
    <w:rsid w:val="00EC0595"/>
    <w:rsid w:val="00EC1067"/>
    <w:rsid w:val="00EC1295"/>
    <w:rsid w:val="00EC3C5A"/>
    <w:rsid w:val="00EC690F"/>
    <w:rsid w:val="00ED4114"/>
    <w:rsid w:val="00EE05EF"/>
    <w:rsid w:val="00EE17EF"/>
    <w:rsid w:val="00EE39DC"/>
    <w:rsid w:val="00EE4ABD"/>
    <w:rsid w:val="00EF263E"/>
    <w:rsid w:val="00F0090E"/>
    <w:rsid w:val="00F053B4"/>
    <w:rsid w:val="00F05BEB"/>
    <w:rsid w:val="00F10FE7"/>
    <w:rsid w:val="00F1338F"/>
    <w:rsid w:val="00F152F1"/>
    <w:rsid w:val="00F165C0"/>
    <w:rsid w:val="00F24BDD"/>
    <w:rsid w:val="00F274E1"/>
    <w:rsid w:val="00F30E62"/>
    <w:rsid w:val="00F31BA2"/>
    <w:rsid w:val="00F3280E"/>
    <w:rsid w:val="00F34A69"/>
    <w:rsid w:val="00F36217"/>
    <w:rsid w:val="00F37385"/>
    <w:rsid w:val="00F4100A"/>
    <w:rsid w:val="00F4259F"/>
    <w:rsid w:val="00F427D1"/>
    <w:rsid w:val="00F463AE"/>
    <w:rsid w:val="00F471A5"/>
    <w:rsid w:val="00F50F75"/>
    <w:rsid w:val="00F52802"/>
    <w:rsid w:val="00F53A22"/>
    <w:rsid w:val="00F53AF6"/>
    <w:rsid w:val="00F549FC"/>
    <w:rsid w:val="00F60E59"/>
    <w:rsid w:val="00F62614"/>
    <w:rsid w:val="00F64FB0"/>
    <w:rsid w:val="00F665C1"/>
    <w:rsid w:val="00F675BB"/>
    <w:rsid w:val="00F70954"/>
    <w:rsid w:val="00F7110E"/>
    <w:rsid w:val="00F7178B"/>
    <w:rsid w:val="00F727AD"/>
    <w:rsid w:val="00F75421"/>
    <w:rsid w:val="00F758C0"/>
    <w:rsid w:val="00F760BC"/>
    <w:rsid w:val="00F81BB0"/>
    <w:rsid w:val="00F83BDD"/>
    <w:rsid w:val="00F87687"/>
    <w:rsid w:val="00F913BA"/>
    <w:rsid w:val="00F97359"/>
    <w:rsid w:val="00FB2372"/>
    <w:rsid w:val="00FB297B"/>
    <w:rsid w:val="00FB2A7E"/>
    <w:rsid w:val="00FB35FE"/>
    <w:rsid w:val="00FB3670"/>
    <w:rsid w:val="00FB37E8"/>
    <w:rsid w:val="00FB4E51"/>
    <w:rsid w:val="00FB6EB9"/>
    <w:rsid w:val="00FB7914"/>
    <w:rsid w:val="00FB7E9B"/>
    <w:rsid w:val="00FC00AB"/>
    <w:rsid w:val="00FC2530"/>
    <w:rsid w:val="00FC7A39"/>
    <w:rsid w:val="00FD0BC1"/>
    <w:rsid w:val="00FD2C86"/>
    <w:rsid w:val="00FD7BBD"/>
    <w:rsid w:val="00FE0C79"/>
    <w:rsid w:val="00FE0F32"/>
    <w:rsid w:val="00FE2175"/>
    <w:rsid w:val="00FE2F9C"/>
    <w:rsid w:val="00FE3B24"/>
    <w:rsid w:val="00FE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c006b,fuchsia"/>
    </o:shapedefaults>
    <o:shapelayout v:ext="edit">
      <o:idmap v:ext="edit" data="1"/>
    </o:shapelayout>
  </w:shapeDefaults>
  <w:decimalSymbol w:val=","/>
  <w:listSeparator w:val=";"/>
  <w14:docId w14:val="1CD59B8D"/>
  <w15:docId w15:val="{2B89CE33-5ED1-4EE8-8382-0A0F2EB8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link w:val="T-BlockZchn"/>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Abstand">
    <w:name w:val="Abstand"/>
    <w:basedOn w:val="Standard"/>
    <w:rsid w:val="00992058"/>
    <w:pPr>
      <w:spacing w:after="480" w:line="240" w:lineRule="exact"/>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character" w:styleId="BesuchterLink">
    <w:name w:val="FollowedHyperlink"/>
    <w:rsid w:val="00B66FF6"/>
    <w:rPr>
      <w:color w:val="800080"/>
      <w:u w:val="single"/>
    </w:rPr>
  </w:style>
  <w:style w:type="paragraph" w:customStyle="1" w:styleId="bers2">
    <w:name w:val="Übers2"/>
    <w:basedOn w:val="Standard"/>
    <w:next w:val="Standard"/>
    <w:link w:val="bers2Zchn"/>
    <w:rsid w:val="00C6361D"/>
    <w:pPr>
      <w:spacing w:after="240"/>
      <w:jc w:val="both"/>
    </w:pPr>
    <w:rPr>
      <w:b/>
      <w:spacing w:val="2"/>
      <w:sz w:val="28"/>
      <w:szCs w:val="20"/>
    </w:rPr>
  </w:style>
  <w:style w:type="paragraph" w:customStyle="1" w:styleId="bers1">
    <w:name w:val="Übers1"/>
    <w:basedOn w:val="Standard"/>
    <w:next w:val="bers2"/>
    <w:link w:val="bers1Zchn"/>
    <w:rsid w:val="00C6361D"/>
    <w:pPr>
      <w:spacing w:after="240"/>
      <w:jc w:val="both"/>
    </w:pPr>
    <w:rPr>
      <w:spacing w:val="2"/>
      <w:szCs w:val="20"/>
      <w:u w:val="single"/>
    </w:rPr>
  </w:style>
  <w:style w:type="table" w:styleId="Tabellenraster">
    <w:name w:val="Table Grid"/>
    <w:basedOn w:val="NormaleTabelle"/>
    <w:rsid w:val="0017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D70706"/>
    <w:pPr>
      <w:spacing w:after="160" w:line="240" w:lineRule="exact"/>
    </w:pPr>
    <w:rPr>
      <w:rFonts w:ascii="Tahoma" w:hAnsi="Tahoma"/>
      <w:sz w:val="20"/>
      <w:szCs w:val="20"/>
      <w:lang w:val="en-US" w:eastAsia="en-US"/>
    </w:rPr>
  </w:style>
  <w:style w:type="character" w:customStyle="1" w:styleId="TextZchn">
    <w:name w:val="Text Zchn"/>
    <w:link w:val="Text"/>
    <w:locked/>
    <w:rsid w:val="00BC7C99"/>
    <w:rPr>
      <w:rFonts w:ascii="Arial" w:hAnsi="Arial" w:cs="Arial"/>
      <w:spacing w:val="2"/>
      <w:sz w:val="24"/>
      <w:lang w:val="de-DE" w:eastAsia="de-DE" w:bidi="ar-SA"/>
    </w:rPr>
  </w:style>
  <w:style w:type="paragraph" w:customStyle="1" w:styleId="Text">
    <w:name w:val="Text"/>
    <w:basedOn w:val="Standard"/>
    <w:link w:val="TextZchn"/>
    <w:rsid w:val="00BC7C99"/>
    <w:pPr>
      <w:tabs>
        <w:tab w:val="left" w:pos="510"/>
        <w:tab w:val="left" w:pos="1021"/>
        <w:tab w:val="left" w:pos="1531"/>
      </w:tabs>
      <w:spacing w:after="240" w:line="360" w:lineRule="exact"/>
      <w:jc w:val="both"/>
    </w:pPr>
    <w:rPr>
      <w:rFonts w:cs="Arial"/>
      <w:spacing w:val="2"/>
      <w:szCs w:val="20"/>
    </w:rPr>
  </w:style>
  <w:style w:type="character" w:styleId="Fett">
    <w:name w:val="Strong"/>
    <w:qFormat/>
    <w:rsid w:val="006E161B"/>
    <w:rPr>
      <w:b/>
      <w:bCs/>
    </w:rPr>
  </w:style>
  <w:style w:type="paragraph" w:customStyle="1" w:styleId="Text-o">
    <w:name w:val="Text-o"/>
    <w:basedOn w:val="Standard"/>
    <w:rsid w:val="00821F19"/>
    <w:pPr>
      <w:tabs>
        <w:tab w:val="left" w:pos="510"/>
        <w:tab w:val="left" w:pos="1021"/>
        <w:tab w:val="left" w:pos="1531"/>
      </w:tabs>
      <w:spacing w:line="360" w:lineRule="exact"/>
      <w:jc w:val="both"/>
    </w:pPr>
    <w:rPr>
      <w:spacing w:val="2"/>
      <w:szCs w:val="20"/>
    </w:rPr>
  </w:style>
  <w:style w:type="character" w:customStyle="1" w:styleId="T-BlockZchn">
    <w:name w:val="T-Block Zchn"/>
    <w:link w:val="T-Block"/>
    <w:locked/>
    <w:rsid w:val="00DC373A"/>
    <w:rPr>
      <w:rFonts w:ascii="Arial" w:hAnsi="Arial"/>
      <w:sz w:val="24"/>
      <w:szCs w:val="24"/>
      <w:lang w:val="de-DE" w:eastAsia="de-DE" w:bidi="ar-SA"/>
    </w:rPr>
  </w:style>
  <w:style w:type="character" w:customStyle="1" w:styleId="bers2Zchn">
    <w:name w:val="Übers2 Zchn"/>
    <w:link w:val="bers2"/>
    <w:locked/>
    <w:rsid w:val="00DC373A"/>
    <w:rPr>
      <w:rFonts w:ascii="Arial" w:hAnsi="Arial"/>
      <w:b/>
      <w:spacing w:val="2"/>
      <w:sz w:val="28"/>
      <w:lang w:val="de-DE" w:eastAsia="de-DE" w:bidi="ar-SA"/>
    </w:rPr>
  </w:style>
  <w:style w:type="character" w:customStyle="1" w:styleId="bers1Zchn">
    <w:name w:val="Übers1 Zchn"/>
    <w:link w:val="bers1"/>
    <w:locked/>
    <w:rsid w:val="00B51DB8"/>
    <w:rPr>
      <w:rFonts w:ascii="Arial" w:hAnsi="Arial"/>
      <w:spacing w:val="2"/>
      <w:sz w:val="24"/>
      <w:u w:val="single"/>
      <w:lang w:val="de-DE" w:eastAsia="de-DE" w:bidi="ar-SA"/>
    </w:rPr>
  </w:style>
  <w:style w:type="character" w:customStyle="1" w:styleId="text1">
    <w:name w:val="text1"/>
    <w:rsid w:val="0025536C"/>
    <w:rPr>
      <w:rFonts w:ascii="Verdana" w:hAnsi="Verdana" w:hint="default"/>
      <w:color w:val="000000"/>
      <w:sz w:val="17"/>
      <w:szCs w:val="17"/>
    </w:rPr>
  </w:style>
  <w:style w:type="character" w:styleId="Hervorhebung">
    <w:name w:val="Emphasis"/>
    <w:qFormat/>
    <w:rsid w:val="00D82A72"/>
    <w:rPr>
      <w:i/>
      <w:iCs/>
    </w:rPr>
  </w:style>
  <w:style w:type="paragraph" w:styleId="Anrede">
    <w:name w:val="Salutation"/>
    <w:basedOn w:val="Standard"/>
    <w:link w:val="AnredeZchn"/>
    <w:rsid w:val="00EB311D"/>
    <w:pPr>
      <w:spacing w:before="720" w:after="240" w:line="360" w:lineRule="exact"/>
    </w:pPr>
    <w:rPr>
      <w:szCs w:val="20"/>
    </w:rPr>
  </w:style>
  <w:style w:type="character" w:customStyle="1" w:styleId="AnredeZchn">
    <w:name w:val="Anrede Zchn"/>
    <w:link w:val="Anrede"/>
    <w:rsid w:val="00EB311D"/>
    <w:rPr>
      <w:rFonts w:ascii="Arial" w:hAnsi="Arial"/>
      <w:sz w:val="24"/>
    </w:rPr>
  </w:style>
  <w:style w:type="paragraph" w:customStyle="1" w:styleId="Anlagen">
    <w:name w:val="Anlagen"/>
    <w:basedOn w:val="Standard"/>
    <w:rsid w:val="00003492"/>
    <w:rPr>
      <w:b/>
      <w:szCs w:val="20"/>
    </w:rPr>
  </w:style>
  <w:style w:type="paragraph" w:styleId="StandardWeb">
    <w:name w:val="Normal (Web)"/>
    <w:basedOn w:val="Standard"/>
    <w:uiPriority w:val="99"/>
    <w:unhideWhenUsed/>
    <w:rsid w:val="00003492"/>
    <w:pPr>
      <w:spacing w:before="100" w:beforeAutospacing="1" w:after="100" w:afterAutospacing="1"/>
    </w:pPr>
    <w:rPr>
      <w:rFonts w:ascii="Times New Roman" w:hAnsi="Times New Roman"/>
    </w:rPr>
  </w:style>
  <w:style w:type="paragraph" w:customStyle="1" w:styleId="BetreffBezug">
    <w:name w:val="Betreff/Bezug"/>
    <w:autoRedefine/>
    <w:rsid w:val="00003492"/>
    <w:pPr>
      <w:overflowPunct w:val="0"/>
      <w:autoSpaceDE w:val="0"/>
      <w:autoSpaceDN w:val="0"/>
      <w:adjustRightInd w:val="0"/>
      <w:spacing w:after="240" w:line="360" w:lineRule="exact"/>
      <w:textAlignment w:val="baseline"/>
    </w:pPr>
    <w:rPr>
      <w:rFonts w:ascii="Arial" w:hAnsi="Arial" w:cs="Arial"/>
      <w:b/>
      <w:sz w:val="28"/>
      <w:szCs w:val="28"/>
    </w:rPr>
  </w:style>
  <w:style w:type="paragraph" w:customStyle="1" w:styleId="Standard1">
    <w:name w:val="Standard1"/>
    <w:basedOn w:val="Standard"/>
    <w:rsid w:val="00003492"/>
  </w:style>
  <w:style w:type="paragraph" w:customStyle="1" w:styleId="Dachzeile">
    <w:name w:val="Dachzeile"/>
    <w:basedOn w:val="bers1"/>
    <w:link w:val="DachzeileZchn"/>
    <w:qFormat/>
    <w:rsid w:val="00DA6D95"/>
  </w:style>
  <w:style w:type="paragraph" w:customStyle="1" w:styleId="PMText">
    <w:name w:val="PMText"/>
    <w:basedOn w:val="Text"/>
    <w:link w:val="PMTextZchn"/>
    <w:qFormat/>
    <w:rsid w:val="00DA6D95"/>
  </w:style>
  <w:style w:type="character" w:customStyle="1" w:styleId="DachzeileZchn">
    <w:name w:val="Dachzeile Zchn"/>
    <w:basedOn w:val="bers1Zchn"/>
    <w:link w:val="Dachzeile"/>
    <w:rsid w:val="00DA6D95"/>
    <w:rPr>
      <w:rFonts w:ascii="Arial" w:hAnsi="Arial"/>
      <w:spacing w:val="2"/>
      <w:sz w:val="24"/>
      <w:u w:val="single"/>
      <w:lang w:val="de-DE" w:eastAsia="de-DE" w:bidi="ar-SA"/>
    </w:rPr>
  </w:style>
  <w:style w:type="paragraph" w:customStyle="1" w:styleId="PMber">
    <w:name w:val="PMÜber"/>
    <w:basedOn w:val="bers2"/>
    <w:link w:val="PMberZchn"/>
    <w:qFormat/>
    <w:rsid w:val="00DA6D95"/>
  </w:style>
  <w:style w:type="character" w:customStyle="1" w:styleId="PMTextZchn">
    <w:name w:val="PMText Zchn"/>
    <w:basedOn w:val="TextZchn"/>
    <w:link w:val="PMText"/>
    <w:rsid w:val="00DA6D95"/>
    <w:rPr>
      <w:rFonts w:ascii="Arial" w:hAnsi="Arial" w:cs="Arial"/>
      <w:spacing w:val="2"/>
      <w:sz w:val="24"/>
      <w:lang w:val="de-DE" w:eastAsia="de-DE" w:bidi="ar-SA"/>
    </w:rPr>
  </w:style>
  <w:style w:type="character" w:customStyle="1" w:styleId="PMberZchn">
    <w:name w:val="PMÜber Zchn"/>
    <w:link w:val="PMber"/>
    <w:rsid w:val="00DA6D95"/>
    <w:rPr>
      <w:rFonts w:ascii="Arial" w:hAnsi="Arial"/>
      <w:b/>
      <w:spacing w:val="2"/>
      <w:sz w:val="28"/>
      <w:lang w:val="de-DE" w:eastAsia="de-DE" w:bidi="ar-SA"/>
    </w:rPr>
  </w:style>
  <w:style w:type="paragraph" w:customStyle="1" w:styleId="TextA">
    <w:name w:val="Text A"/>
    <w:rsid w:val="00246C68"/>
    <w:pPr>
      <w:tabs>
        <w:tab w:val="left" w:pos="510"/>
        <w:tab w:val="left" w:pos="1021"/>
        <w:tab w:val="left" w:pos="1531"/>
      </w:tabs>
      <w:spacing w:after="240" w:line="360" w:lineRule="exact"/>
      <w:jc w:val="both"/>
    </w:pPr>
    <w:rPr>
      <w:rFonts w:ascii="Arial" w:eastAsia="Arial" w:hAnsi="Arial" w:cs="Arial"/>
      <w:color w:val="000000"/>
      <w:spacing w:val="2"/>
      <w:sz w:val="24"/>
      <w:szCs w:val="24"/>
      <w:u w:color="000000"/>
    </w:rPr>
  </w:style>
  <w:style w:type="character" w:styleId="Kommentarzeichen">
    <w:name w:val="annotation reference"/>
    <w:basedOn w:val="Absatz-Standardschriftart"/>
    <w:semiHidden/>
    <w:unhideWhenUsed/>
    <w:rsid w:val="00D906F0"/>
    <w:rPr>
      <w:sz w:val="16"/>
      <w:szCs w:val="16"/>
    </w:rPr>
  </w:style>
  <w:style w:type="paragraph" w:styleId="Kommentartext">
    <w:name w:val="annotation text"/>
    <w:basedOn w:val="Standard"/>
    <w:link w:val="KommentartextZchn"/>
    <w:semiHidden/>
    <w:unhideWhenUsed/>
    <w:rsid w:val="00D906F0"/>
    <w:rPr>
      <w:sz w:val="20"/>
      <w:szCs w:val="20"/>
    </w:rPr>
  </w:style>
  <w:style w:type="character" w:customStyle="1" w:styleId="KommentartextZchn">
    <w:name w:val="Kommentartext Zchn"/>
    <w:basedOn w:val="Absatz-Standardschriftart"/>
    <w:link w:val="Kommentartext"/>
    <w:semiHidden/>
    <w:rsid w:val="00D906F0"/>
    <w:rPr>
      <w:rFonts w:ascii="Arial" w:hAnsi="Arial"/>
    </w:rPr>
  </w:style>
  <w:style w:type="paragraph" w:styleId="Kommentarthema">
    <w:name w:val="annotation subject"/>
    <w:basedOn w:val="Kommentartext"/>
    <w:next w:val="Kommentartext"/>
    <w:link w:val="KommentarthemaZchn"/>
    <w:semiHidden/>
    <w:unhideWhenUsed/>
    <w:rsid w:val="00D906F0"/>
    <w:rPr>
      <w:b/>
      <w:bCs/>
    </w:rPr>
  </w:style>
  <w:style w:type="character" w:customStyle="1" w:styleId="KommentarthemaZchn">
    <w:name w:val="Kommentarthema Zchn"/>
    <w:basedOn w:val="KommentartextZchn"/>
    <w:link w:val="Kommentarthema"/>
    <w:semiHidden/>
    <w:rsid w:val="00D906F0"/>
    <w:rPr>
      <w:rFonts w:ascii="Arial" w:hAnsi="Arial"/>
      <w:b/>
      <w:bCs/>
    </w:rPr>
  </w:style>
  <w:style w:type="paragraph" w:styleId="berarbeitung">
    <w:name w:val="Revision"/>
    <w:hidden/>
    <w:uiPriority w:val="99"/>
    <w:semiHidden/>
    <w:rsid w:val="00D906F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293">
      <w:bodyDiv w:val="1"/>
      <w:marLeft w:val="0"/>
      <w:marRight w:val="0"/>
      <w:marTop w:val="0"/>
      <w:marBottom w:val="0"/>
      <w:divBdr>
        <w:top w:val="none" w:sz="0" w:space="0" w:color="auto"/>
        <w:left w:val="none" w:sz="0" w:space="0" w:color="auto"/>
        <w:bottom w:val="none" w:sz="0" w:space="0" w:color="auto"/>
        <w:right w:val="none" w:sz="0" w:space="0" w:color="auto"/>
      </w:divBdr>
    </w:div>
    <w:div w:id="45881247">
      <w:bodyDiv w:val="1"/>
      <w:marLeft w:val="0"/>
      <w:marRight w:val="0"/>
      <w:marTop w:val="0"/>
      <w:marBottom w:val="0"/>
      <w:divBdr>
        <w:top w:val="none" w:sz="0" w:space="0" w:color="auto"/>
        <w:left w:val="none" w:sz="0" w:space="0" w:color="auto"/>
        <w:bottom w:val="none" w:sz="0" w:space="0" w:color="auto"/>
        <w:right w:val="none" w:sz="0" w:space="0" w:color="auto"/>
      </w:divBdr>
    </w:div>
    <w:div w:id="52314062">
      <w:bodyDiv w:val="1"/>
      <w:marLeft w:val="0"/>
      <w:marRight w:val="0"/>
      <w:marTop w:val="0"/>
      <w:marBottom w:val="0"/>
      <w:divBdr>
        <w:top w:val="none" w:sz="0" w:space="0" w:color="auto"/>
        <w:left w:val="none" w:sz="0" w:space="0" w:color="auto"/>
        <w:bottom w:val="none" w:sz="0" w:space="0" w:color="auto"/>
        <w:right w:val="none" w:sz="0" w:space="0" w:color="auto"/>
      </w:divBdr>
    </w:div>
    <w:div w:id="78648517">
      <w:bodyDiv w:val="1"/>
      <w:marLeft w:val="0"/>
      <w:marRight w:val="0"/>
      <w:marTop w:val="0"/>
      <w:marBottom w:val="0"/>
      <w:divBdr>
        <w:top w:val="none" w:sz="0" w:space="0" w:color="auto"/>
        <w:left w:val="none" w:sz="0" w:space="0" w:color="auto"/>
        <w:bottom w:val="none" w:sz="0" w:space="0" w:color="auto"/>
        <w:right w:val="none" w:sz="0" w:space="0" w:color="auto"/>
      </w:divBdr>
    </w:div>
    <w:div w:id="94981361">
      <w:bodyDiv w:val="1"/>
      <w:marLeft w:val="0"/>
      <w:marRight w:val="0"/>
      <w:marTop w:val="0"/>
      <w:marBottom w:val="0"/>
      <w:divBdr>
        <w:top w:val="none" w:sz="0" w:space="0" w:color="auto"/>
        <w:left w:val="none" w:sz="0" w:space="0" w:color="auto"/>
        <w:bottom w:val="none" w:sz="0" w:space="0" w:color="auto"/>
        <w:right w:val="none" w:sz="0" w:space="0" w:color="auto"/>
      </w:divBdr>
    </w:div>
    <w:div w:id="107969121">
      <w:bodyDiv w:val="1"/>
      <w:marLeft w:val="0"/>
      <w:marRight w:val="0"/>
      <w:marTop w:val="0"/>
      <w:marBottom w:val="0"/>
      <w:divBdr>
        <w:top w:val="none" w:sz="0" w:space="0" w:color="auto"/>
        <w:left w:val="none" w:sz="0" w:space="0" w:color="auto"/>
        <w:bottom w:val="none" w:sz="0" w:space="0" w:color="auto"/>
        <w:right w:val="none" w:sz="0" w:space="0" w:color="auto"/>
      </w:divBdr>
    </w:div>
    <w:div w:id="111631115">
      <w:bodyDiv w:val="1"/>
      <w:marLeft w:val="0"/>
      <w:marRight w:val="0"/>
      <w:marTop w:val="0"/>
      <w:marBottom w:val="0"/>
      <w:divBdr>
        <w:top w:val="none" w:sz="0" w:space="0" w:color="auto"/>
        <w:left w:val="none" w:sz="0" w:space="0" w:color="auto"/>
        <w:bottom w:val="none" w:sz="0" w:space="0" w:color="auto"/>
        <w:right w:val="none" w:sz="0" w:space="0" w:color="auto"/>
      </w:divBdr>
    </w:div>
    <w:div w:id="122042387">
      <w:bodyDiv w:val="1"/>
      <w:marLeft w:val="0"/>
      <w:marRight w:val="0"/>
      <w:marTop w:val="0"/>
      <w:marBottom w:val="0"/>
      <w:divBdr>
        <w:top w:val="none" w:sz="0" w:space="0" w:color="auto"/>
        <w:left w:val="none" w:sz="0" w:space="0" w:color="auto"/>
        <w:bottom w:val="none" w:sz="0" w:space="0" w:color="auto"/>
        <w:right w:val="none" w:sz="0" w:space="0" w:color="auto"/>
      </w:divBdr>
    </w:div>
    <w:div w:id="130949378">
      <w:bodyDiv w:val="1"/>
      <w:marLeft w:val="0"/>
      <w:marRight w:val="0"/>
      <w:marTop w:val="0"/>
      <w:marBottom w:val="0"/>
      <w:divBdr>
        <w:top w:val="none" w:sz="0" w:space="0" w:color="auto"/>
        <w:left w:val="none" w:sz="0" w:space="0" w:color="auto"/>
        <w:bottom w:val="none" w:sz="0" w:space="0" w:color="auto"/>
        <w:right w:val="none" w:sz="0" w:space="0" w:color="auto"/>
      </w:divBdr>
    </w:div>
    <w:div w:id="137966110">
      <w:bodyDiv w:val="1"/>
      <w:marLeft w:val="0"/>
      <w:marRight w:val="0"/>
      <w:marTop w:val="0"/>
      <w:marBottom w:val="0"/>
      <w:divBdr>
        <w:top w:val="none" w:sz="0" w:space="0" w:color="auto"/>
        <w:left w:val="none" w:sz="0" w:space="0" w:color="auto"/>
        <w:bottom w:val="none" w:sz="0" w:space="0" w:color="auto"/>
        <w:right w:val="none" w:sz="0" w:space="0" w:color="auto"/>
      </w:divBdr>
    </w:div>
    <w:div w:id="153841469">
      <w:bodyDiv w:val="1"/>
      <w:marLeft w:val="0"/>
      <w:marRight w:val="0"/>
      <w:marTop w:val="0"/>
      <w:marBottom w:val="0"/>
      <w:divBdr>
        <w:top w:val="none" w:sz="0" w:space="0" w:color="auto"/>
        <w:left w:val="none" w:sz="0" w:space="0" w:color="auto"/>
        <w:bottom w:val="none" w:sz="0" w:space="0" w:color="auto"/>
        <w:right w:val="none" w:sz="0" w:space="0" w:color="auto"/>
      </w:divBdr>
    </w:div>
    <w:div w:id="162018899">
      <w:bodyDiv w:val="1"/>
      <w:marLeft w:val="0"/>
      <w:marRight w:val="0"/>
      <w:marTop w:val="0"/>
      <w:marBottom w:val="0"/>
      <w:divBdr>
        <w:top w:val="none" w:sz="0" w:space="0" w:color="auto"/>
        <w:left w:val="none" w:sz="0" w:space="0" w:color="auto"/>
        <w:bottom w:val="none" w:sz="0" w:space="0" w:color="auto"/>
        <w:right w:val="none" w:sz="0" w:space="0" w:color="auto"/>
      </w:divBdr>
    </w:div>
    <w:div w:id="175115592">
      <w:bodyDiv w:val="1"/>
      <w:marLeft w:val="0"/>
      <w:marRight w:val="0"/>
      <w:marTop w:val="0"/>
      <w:marBottom w:val="0"/>
      <w:divBdr>
        <w:top w:val="none" w:sz="0" w:space="0" w:color="auto"/>
        <w:left w:val="none" w:sz="0" w:space="0" w:color="auto"/>
        <w:bottom w:val="none" w:sz="0" w:space="0" w:color="auto"/>
        <w:right w:val="none" w:sz="0" w:space="0" w:color="auto"/>
      </w:divBdr>
    </w:div>
    <w:div w:id="188689488">
      <w:bodyDiv w:val="1"/>
      <w:marLeft w:val="0"/>
      <w:marRight w:val="0"/>
      <w:marTop w:val="0"/>
      <w:marBottom w:val="0"/>
      <w:divBdr>
        <w:top w:val="none" w:sz="0" w:space="0" w:color="auto"/>
        <w:left w:val="none" w:sz="0" w:space="0" w:color="auto"/>
        <w:bottom w:val="none" w:sz="0" w:space="0" w:color="auto"/>
        <w:right w:val="none" w:sz="0" w:space="0" w:color="auto"/>
      </w:divBdr>
    </w:div>
    <w:div w:id="208106160">
      <w:bodyDiv w:val="1"/>
      <w:marLeft w:val="0"/>
      <w:marRight w:val="0"/>
      <w:marTop w:val="0"/>
      <w:marBottom w:val="0"/>
      <w:divBdr>
        <w:top w:val="none" w:sz="0" w:space="0" w:color="auto"/>
        <w:left w:val="none" w:sz="0" w:space="0" w:color="auto"/>
        <w:bottom w:val="none" w:sz="0" w:space="0" w:color="auto"/>
        <w:right w:val="none" w:sz="0" w:space="0" w:color="auto"/>
      </w:divBdr>
    </w:div>
    <w:div w:id="226109325">
      <w:bodyDiv w:val="1"/>
      <w:marLeft w:val="0"/>
      <w:marRight w:val="0"/>
      <w:marTop w:val="0"/>
      <w:marBottom w:val="0"/>
      <w:divBdr>
        <w:top w:val="none" w:sz="0" w:space="0" w:color="auto"/>
        <w:left w:val="none" w:sz="0" w:space="0" w:color="auto"/>
        <w:bottom w:val="none" w:sz="0" w:space="0" w:color="auto"/>
        <w:right w:val="none" w:sz="0" w:space="0" w:color="auto"/>
      </w:divBdr>
    </w:div>
    <w:div w:id="226917403">
      <w:bodyDiv w:val="1"/>
      <w:marLeft w:val="0"/>
      <w:marRight w:val="0"/>
      <w:marTop w:val="0"/>
      <w:marBottom w:val="0"/>
      <w:divBdr>
        <w:top w:val="none" w:sz="0" w:space="0" w:color="auto"/>
        <w:left w:val="none" w:sz="0" w:space="0" w:color="auto"/>
        <w:bottom w:val="none" w:sz="0" w:space="0" w:color="auto"/>
        <w:right w:val="none" w:sz="0" w:space="0" w:color="auto"/>
      </w:divBdr>
    </w:div>
    <w:div w:id="244463868">
      <w:bodyDiv w:val="1"/>
      <w:marLeft w:val="0"/>
      <w:marRight w:val="0"/>
      <w:marTop w:val="0"/>
      <w:marBottom w:val="0"/>
      <w:divBdr>
        <w:top w:val="none" w:sz="0" w:space="0" w:color="auto"/>
        <w:left w:val="none" w:sz="0" w:space="0" w:color="auto"/>
        <w:bottom w:val="none" w:sz="0" w:space="0" w:color="auto"/>
        <w:right w:val="none" w:sz="0" w:space="0" w:color="auto"/>
      </w:divBdr>
    </w:div>
    <w:div w:id="245044272">
      <w:bodyDiv w:val="1"/>
      <w:marLeft w:val="0"/>
      <w:marRight w:val="0"/>
      <w:marTop w:val="0"/>
      <w:marBottom w:val="0"/>
      <w:divBdr>
        <w:top w:val="none" w:sz="0" w:space="0" w:color="auto"/>
        <w:left w:val="none" w:sz="0" w:space="0" w:color="auto"/>
        <w:bottom w:val="none" w:sz="0" w:space="0" w:color="auto"/>
        <w:right w:val="none" w:sz="0" w:space="0" w:color="auto"/>
      </w:divBdr>
    </w:div>
    <w:div w:id="248007655">
      <w:bodyDiv w:val="1"/>
      <w:marLeft w:val="0"/>
      <w:marRight w:val="0"/>
      <w:marTop w:val="0"/>
      <w:marBottom w:val="0"/>
      <w:divBdr>
        <w:top w:val="none" w:sz="0" w:space="0" w:color="auto"/>
        <w:left w:val="none" w:sz="0" w:space="0" w:color="auto"/>
        <w:bottom w:val="none" w:sz="0" w:space="0" w:color="auto"/>
        <w:right w:val="none" w:sz="0" w:space="0" w:color="auto"/>
      </w:divBdr>
    </w:div>
    <w:div w:id="270355285">
      <w:bodyDiv w:val="1"/>
      <w:marLeft w:val="0"/>
      <w:marRight w:val="0"/>
      <w:marTop w:val="0"/>
      <w:marBottom w:val="0"/>
      <w:divBdr>
        <w:top w:val="none" w:sz="0" w:space="0" w:color="auto"/>
        <w:left w:val="none" w:sz="0" w:space="0" w:color="auto"/>
        <w:bottom w:val="none" w:sz="0" w:space="0" w:color="auto"/>
        <w:right w:val="none" w:sz="0" w:space="0" w:color="auto"/>
      </w:divBdr>
    </w:div>
    <w:div w:id="284697246">
      <w:bodyDiv w:val="1"/>
      <w:marLeft w:val="0"/>
      <w:marRight w:val="0"/>
      <w:marTop w:val="0"/>
      <w:marBottom w:val="0"/>
      <w:divBdr>
        <w:top w:val="none" w:sz="0" w:space="0" w:color="auto"/>
        <w:left w:val="none" w:sz="0" w:space="0" w:color="auto"/>
        <w:bottom w:val="none" w:sz="0" w:space="0" w:color="auto"/>
        <w:right w:val="none" w:sz="0" w:space="0" w:color="auto"/>
      </w:divBdr>
    </w:div>
    <w:div w:id="285739670">
      <w:bodyDiv w:val="1"/>
      <w:marLeft w:val="0"/>
      <w:marRight w:val="0"/>
      <w:marTop w:val="0"/>
      <w:marBottom w:val="0"/>
      <w:divBdr>
        <w:top w:val="none" w:sz="0" w:space="0" w:color="auto"/>
        <w:left w:val="none" w:sz="0" w:space="0" w:color="auto"/>
        <w:bottom w:val="none" w:sz="0" w:space="0" w:color="auto"/>
        <w:right w:val="none" w:sz="0" w:space="0" w:color="auto"/>
      </w:divBdr>
    </w:div>
    <w:div w:id="300699817">
      <w:bodyDiv w:val="1"/>
      <w:marLeft w:val="0"/>
      <w:marRight w:val="0"/>
      <w:marTop w:val="0"/>
      <w:marBottom w:val="0"/>
      <w:divBdr>
        <w:top w:val="none" w:sz="0" w:space="0" w:color="auto"/>
        <w:left w:val="none" w:sz="0" w:space="0" w:color="auto"/>
        <w:bottom w:val="none" w:sz="0" w:space="0" w:color="auto"/>
        <w:right w:val="none" w:sz="0" w:space="0" w:color="auto"/>
      </w:divBdr>
    </w:div>
    <w:div w:id="310867024">
      <w:bodyDiv w:val="1"/>
      <w:marLeft w:val="0"/>
      <w:marRight w:val="0"/>
      <w:marTop w:val="0"/>
      <w:marBottom w:val="0"/>
      <w:divBdr>
        <w:top w:val="none" w:sz="0" w:space="0" w:color="auto"/>
        <w:left w:val="none" w:sz="0" w:space="0" w:color="auto"/>
        <w:bottom w:val="none" w:sz="0" w:space="0" w:color="auto"/>
        <w:right w:val="none" w:sz="0" w:space="0" w:color="auto"/>
      </w:divBdr>
    </w:div>
    <w:div w:id="319315939">
      <w:bodyDiv w:val="1"/>
      <w:marLeft w:val="0"/>
      <w:marRight w:val="0"/>
      <w:marTop w:val="0"/>
      <w:marBottom w:val="0"/>
      <w:divBdr>
        <w:top w:val="none" w:sz="0" w:space="0" w:color="auto"/>
        <w:left w:val="none" w:sz="0" w:space="0" w:color="auto"/>
        <w:bottom w:val="none" w:sz="0" w:space="0" w:color="auto"/>
        <w:right w:val="none" w:sz="0" w:space="0" w:color="auto"/>
      </w:divBdr>
    </w:div>
    <w:div w:id="321005119">
      <w:bodyDiv w:val="1"/>
      <w:marLeft w:val="0"/>
      <w:marRight w:val="0"/>
      <w:marTop w:val="0"/>
      <w:marBottom w:val="0"/>
      <w:divBdr>
        <w:top w:val="none" w:sz="0" w:space="0" w:color="auto"/>
        <w:left w:val="none" w:sz="0" w:space="0" w:color="auto"/>
        <w:bottom w:val="none" w:sz="0" w:space="0" w:color="auto"/>
        <w:right w:val="none" w:sz="0" w:space="0" w:color="auto"/>
      </w:divBdr>
    </w:div>
    <w:div w:id="339046582">
      <w:bodyDiv w:val="1"/>
      <w:marLeft w:val="0"/>
      <w:marRight w:val="0"/>
      <w:marTop w:val="0"/>
      <w:marBottom w:val="0"/>
      <w:divBdr>
        <w:top w:val="none" w:sz="0" w:space="0" w:color="auto"/>
        <w:left w:val="none" w:sz="0" w:space="0" w:color="auto"/>
        <w:bottom w:val="none" w:sz="0" w:space="0" w:color="auto"/>
        <w:right w:val="none" w:sz="0" w:space="0" w:color="auto"/>
      </w:divBdr>
    </w:div>
    <w:div w:id="361899593">
      <w:bodyDiv w:val="1"/>
      <w:marLeft w:val="0"/>
      <w:marRight w:val="0"/>
      <w:marTop w:val="0"/>
      <w:marBottom w:val="0"/>
      <w:divBdr>
        <w:top w:val="none" w:sz="0" w:space="0" w:color="auto"/>
        <w:left w:val="none" w:sz="0" w:space="0" w:color="auto"/>
        <w:bottom w:val="none" w:sz="0" w:space="0" w:color="auto"/>
        <w:right w:val="none" w:sz="0" w:space="0" w:color="auto"/>
      </w:divBdr>
    </w:div>
    <w:div w:id="416706341">
      <w:bodyDiv w:val="1"/>
      <w:marLeft w:val="0"/>
      <w:marRight w:val="0"/>
      <w:marTop w:val="0"/>
      <w:marBottom w:val="0"/>
      <w:divBdr>
        <w:top w:val="none" w:sz="0" w:space="0" w:color="auto"/>
        <w:left w:val="none" w:sz="0" w:space="0" w:color="auto"/>
        <w:bottom w:val="none" w:sz="0" w:space="0" w:color="auto"/>
        <w:right w:val="none" w:sz="0" w:space="0" w:color="auto"/>
      </w:divBdr>
    </w:div>
    <w:div w:id="428962592">
      <w:bodyDiv w:val="1"/>
      <w:marLeft w:val="0"/>
      <w:marRight w:val="0"/>
      <w:marTop w:val="0"/>
      <w:marBottom w:val="0"/>
      <w:divBdr>
        <w:top w:val="none" w:sz="0" w:space="0" w:color="auto"/>
        <w:left w:val="none" w:sz="0" w:space="0" w:color="auto"/>
        <w:bottom w:val="none" w:sz="0" w:space="0" w:color="auto"/>
        <w:right w:val="none" w:sz="0" w:space="0" w:color="auto"/>
      </w:divBdr>
    </w:div>
    <w:div w:id="429662827">
      <w:bodyDiv w:val="1"/>
      <w:marLeft w:val="0"/>
      <w:marRight w:val="0"/>
      <w:marTop w:val="0"/>
      <w:marBottom w:val="0"/>
      <w:divBdr>
        <w:top w:val="none" w:sz="0" w:space="0" w:color="auto"/>
        <w:left w:val="none" w:sz="0" w:space="0" w:color="auto"/>
        <w:bottom w:val="none" w:sz="0" w:space="0" w:color="auto"/>
        <w:right w:val="none" w:sz="0" w:space="0" w:color="auto"/>
      </w:divBdr>
    </w:div>
    <w:div w:id="460881507">
      <w:bodyDiv w:val="1"/>
      <w:marLeft w:val="0"/>
      <w:marRight w:val="0"/>
      <w:marTop w:val="0"/>
      <w:marBottom w:val="0"/>
      <w:divBdr>
        <w:top w:val="none" w:sz="0" w:space="0" w:color="auto"/>
        <w:left w:val="none" w:sz="0" w:space="0" w:color="auto"/>
        <w:bottom w:val="none" w:sz="0" w:space="0" w:color="auto"/>
        <w:right w:val="none" w:sz="0" w:space="0" w:color="auto"/>
      </w:divBdr>
    </w:div>
    <w:div w:id="480465202">
      <w:bodyDiv w:val="1"/>
      <w:marLeft w:val="0"/>
      <w:marRight w:val="0"/>
      <w:marTop w:val="0"/>
      <w:marBottom w:val="0"/>
      <w:divBdr>
        <w:top w:val="none" w:sz="0" w:space="0" w:color="auto"/>
        <w:left w:val="none" w:sz="0" w:space="0" w:color="auto"/>
        <w:bottom w:val="none" w:sz="0" w:space="0" w:color="auto"/>
        <w:right w:val="none" w:sz="0" w:space="0" w:color="auto"/>
      </w:divBdr>
    </w:div>
    <w:div w:id="487213625">
      <w:bodyDiv w:val="1"/>
      <w:marLeft w:val="0"/>
      <w:marRight w:val="0"/>
      <w:marTop w:val="0"/>
      <w:marBottom w:val="0"/>
      <w:divBdr>
        <w:top w:val="none" w:sz="0" w:space="0" w:color="auto"/>
        <w:left w:val="none" w:sz="0" w:space="0" w:color="auto"/>
        <w:bottom w:val="none" w:sz="0" w:space="0" w:color="auto"/>
        <w:right w:val="none" w:sz="0" w:space="0" w:color="auto"/>
      </w:divBdr>
    </w:div>
    <w:div w:id="500895984">
      <w:bodyDiv w:val="1"/>
      <w:marLeft w:val="0"/>
      <w:marRight w:val="0"/>
      <w:marTop w:val="0"/>
      <w:marBottom w:val="0"/>
      <w:divBdr>
        <w:top w:val="none" w:sz="0" w:space="0" w:color="auto"/>
        <w:left w:val="none" w:sz="0" w:space="0" w:color="auto"/>
        <w:bottom w:val="none" w:sz="0" w:space="0" w:color="auto"/>
        <w:right w:val="none" w:sz="0" w:space="0" w:color="auto"/>
      </w:divBdr>
    </w:div>
    <w:div w:id="528687250">
      <w:bodyDiv w:val="1"/>
      <w:marLeft w:val="0"/>
      <w:marRight w:val="0"/>
      <w:marTop w:val="0"/>
      <w:marBottom w:val="0"/>
      <w:divBdr>
        <w:top w:val="none" w:sz="0" w:space="0" w:color="auto"/>
        <w:left w:val="none" w:sz="0" w:space="0" w:color="auto"/>
        <w:bottom w:val="none" w:sz="0" w:space="0" w:color="auto"/>
        <w:right w:val="none" w:sz="0" w:space="0" w:color="auto"/>
      </w:divBdr>
    </w:div>
    <w:div w:id="546258850">
      <w:bodyDiv w:val="1"/>
      <w:marLeft w:val="0"/>
      <w:marRight w:val="0"/>
      <w:marTop w:val="0"/>
      <w:marBottom w:val="0"/>
      <w:divBdr>
        <w:top w:val="none" w:sz="0" w:space="0" w:color="auto"/>
        <w:left w:val="none" w:sz="0" w:space="0" w:color="auto"/>
        <w:bottom w:val="none" w:sz="0" w:space="0" w:color="auto"/>
        <w:right w:val="none" w:sz="0" w:space="0" w:color="auto"/>
      </w:divBdr>
    </w:div>
    <w:div w:id="547957031">
      <w:bodyDiv w:val="1"/>
      <w:marLeft w:val="0"/>
      <w:marRight w:val="0"/>
      <w:marTop w:val="0"/>
      <w:marBottom w:val="0"/>
      <w:divBdr>
        <w:top w:val="none" w:sz="0" w:space="0" w:color="auto"/>
        <w:left w:val="none" w:sz="0" w:space="0" w:color="auto"/>
        <w:bottom w:val="none" w:sz="0" w:space="0" w:color="auto"/>
        <w:right w:val="none" w:sz="0" w:space="0" w:color="auto"/>
      </w:divBdr>
    </w:div>
    <w:div w:id="565847086">
      <w:bodyDiv w:val="1"/>
      <w:marLeft w:val="0"/>
      <w:marRight w:val="0"/>
      <w:marTop w:val="0"/>
      <w:marBottom w:val="0"/>
      <w:divBdr>
        <w:top w:val="none" w:sz="0" w:space="0" w:color="auto"/>
        <w:left w:val="none" w:sz="0" w:space="0" w:color="auto"/>
        <w:bottom w:val="none" w:sz="0" w:space="0" w:color="auto"/>
        <w:right w:val="none" w:sz="0" w:space="0" w:color="auto"/>
      </w:divBdr>
    </w:div>
    <w:div w:id="583341858">
      <w:bodyDiv w:val="1"/>
      <w:marLeft w:val="0"/>
      <w:marRight w:val="0"/>
      <w:marTop w:val="0"/>
      <w:marBottom w:val="0"/>
      <w:divBdr>
        <w:top w:val="none" w:sz="0" w:space="0" w:color="auto"/>
        <w:left w:val="none" w:sz="0" w:space="0" w:color="auto"/>
        <w:bottom w:val="none" w:sz="0" w:space="0" w:color="auto"/>
        <w:right w:val="none" w:sz="0" w:space="0" w:color="auto"/>
      </w:divBdr>
    </w:div>
    <w:div w:id="605819421">
      <w:bodyDiv w:val="1"/>
      <w:marLeft w:val="0"/>
      <w:marRight w:val="0"/>
      <w:marTop w:val="0"/>
      <w:marBottom w:val="0"/>
      <w:divBdr>
        <w:top w:val="none" w:sz="0" w:space="0" w:color="auto"/>
        <w:left w:val="none" w:sz="0" w:space="0" w:color="auto"/>
        <w:bottom w:val="none" w:sz="0" w:space="0" w:color="auto"/>
        <w:right w:val="none" w:sz="0" w:space="0" w:color="auto"/>
      </w:divBdr>
    </w:div>
    <w:div w:id="616837896">
      <w:bodyDiv w:val="1"/>
      <w:marLeft w:val="0"/>
      <w:marRight w:val="0"/>
      <w:marTop w:val="0"/>
      <w:marBottom w:val="0"/>
      <w:divBdr>
        <w:top w:val="none" w:sz="0" w:space="0" w:color="auto"/>
        <w:left w:val="none" w:sz="0" w:space="0" w:color="auto"/>
        <w:bottom w:val="none" w:sz="0" w:space="0" w:color="auto"/>
        <w:right w:val="none" w:sz="0" w:space="0" w:color="auto"/>
      </w:divBdr>
    </w:div>
    <w:div w:id="622688332">
      <w:bodyDiv w:val="1"/>
      <w:marLeft w:val="0"/>
      <w:marRight w:val="0"/>
      <w:marTop w:val="0"/>
      <w:marBottom w:val="0"/>
      <w:divBdr>
        <w:top w:val="none" w:sz="0" w:space="0" w:color="auto"/>
        <w:left w:val="none" w:sz="0" w:space="0" w:color="auto"/>
        <w:bottom w:val="none" w:sz="0" w:space="0" w:color="auto"/>
        <w:right w:val="none" w:sz="0" w:space="0" w:color="auto"/>
      </w:divBdr>
    </w:div>
    <w:div w:id="626201744">
      <w:bodyDiv w:val="1"/>
      <w:marLeft w:val="0"/>
      <w:marRight w:val="0"/>
      <w:marTop w:val="0"/>
      <w:marBottom w:val="0"/>
      <w:divBdr>
        <w:top w:val="none" w:sz="0" w:space="0" w:color="auto"/>
        <w:left w:val="none" w:sz="0" w:space="0" w:color="auto"/>
        <w:bottom w:val="none" w:sz="0" w:space="0" w:color="auto"/>
        <w:right w:val="none" w:sz="0" w:space="0" w:color="auto"/>
      </w:divBdr>
    </w:div>
    <w:div w:id="627979579">
      <w:bodyDiv w:val="1"/>
      <w:marLeft w:val="0"/>
      <w:marRight w:val="0"/>
      <w:marTop w:val="0"/>
      <w:marBottom w:val="0"/>
      <w:divBdr>
        <w:top w:val="none" w:sz="0" w:space="0" w:color="auto"/>
        <w:left w:val="none" w:sz="0" w:space="0" w:color="auto"/>
        <w:bottom w:val="none" w:sz="0" w:space="0" w:color="auto"/>
        <w:right w:val="none" w:sz="0" w:space="0" w:color="auto"/>
      </w:divBdr>
    </w:div>
    <w:div w:id="652492975">
      <w:bodyDiv w:val="1"/>
      <w:marLeft w:val="0"/>
      <w:marRight w:val="0"/>
      <w:marTop w:val="0"/>
      <w:marBottom w:val="0"/>
      <w:divBdr>
        <w:top w:val="none" w:sz="0" w:space="0" w:color="auto"/>
        <w:left w:val="none" w:sz="0" w:space="0" w:color="auto"/>
        <w:bottom w:val="none" w:sz="0" w:space="0" w:color="auto"/>
        <w:right w:val="none" w:sz="0" w:space="0" w:color="auto"/>
      </w:divBdr>
    </w:div>
    <w:div w:id="665472038">
      <w:bodyDiv w:val="1"/>
      <w:marLeft w:val="0"/>
      <w:marRight w:val="0"/>
      <w:marTop w:val="0"/>
      <w:marBottom w:val="0"/>
      <w:divBdr>
        <w:top w:val="none" w:sz="0" w:space="0" w:color="auto"/>
        <w:left w:val="none" w:sz="0" w:space="0" w:color="auto"/>
        <w:bottom w:val="none" w:sz="0" w:space="0" w:color="auto"/>
        <w:right w:val="none" w:sz="0" w:space="0" w:color="auto"/>
      </w:divBdr>
    </w:div>
    <w:div w:id="683481279">
      <w:bodyDiv w:val="1"/>
      <w:marLeft w:val="0"/>
      <w:marRight w:val="0"/>
      <w:marTop w:val="0"/>
      <w:marBottom w:val="0"/>
      <w:divBdr>
        <w:top w:val="none" w:sz="0" w:space="0" w:color="auto"/>
        <w:left w:val="none" w:sz="0" w:space="0" w:color="auto"/>
        <w:bottom w:val="none" w:sz="0" w:space="0" w:color="auto"/>
        <w:right w:val="none" w:sz="0" w:space="0" w:color="auto"/>
      </w:divBdr>
    </w:div>
    <w:div w:id="685061075">
      <w:bodyDiv w:val="1"/>
      <w:marLeft w:val="0"/>
      <w:marRight w:val="0"/>
      <w:marTop w:val="0"/>
      <w:marBottom w:val="0"/>
      <w:divBdr>
        <w:top w:val="none" w:sz="0" w:space="0" w:color="auto"/>
        <w:left w:val="none" w:sz="0" w:space="0" w:color="auto"/>
        <w:bottom w:val="none" w:sz="0" w:space="0" w:color="auto"/>
        <w:right w:val="none" w:sz="0" w:space="0" w:color="auto"/>
      </w:divBdr>
    </w:div>
    <w:div w:id="691347663">
      <w:bodyDiv w:val="1"/>
      <w:marLeft w:val="0"/>
      <w:marRight w:val="0"/>
      <w:marTop w:val="0"/>
      <w:marBottom w:val="0"/>
      <w:divBdr>
        <w:top w:val="none" w:sz="0" w:space="0" w:color="auto"/>
        <w:left w:val="none" w:sz="0" w:space="0" w:color="auto"/>
        <w:bottom w:val="none" w:sz="0" w:space="0" w:color="auto"/>
        <w:right w:val="none" w:sz="0" w:space="0" w:color="auto"/>
      </w:divBdr>
    </w:div>
    <w:div w:id="704528155">
      <w:bodyDiv w:val="1"/>
      <w:marLeft w:val="0"/>
      <w:marRight w:val="0"/>
      <w:marTop w:val="0"/>
      <w:marBottom w:val="0"/>
      <w:divBdr>
        <w:top w:val="none" w:sz="0" w:space="0" w:color="auto"/>
        <w:left w:val="none" w:sz="0" w:space="0" w:color="auto"/>
        <w:bottom w:val="none" w:sz="0" w:space="0" w:color="auto"/>
        <w:right w:val="none" w:sz="0" w:space="0" w:color="auto"/>
      </w:divBdr>
    </w:div>
    <w:div w:id="709844618">
      <w:bodyDiv w:val="1"/>
      <w:marLeft w:val="0"/>
      <w:marRight w:val="0"/>
      <w:marTop w:val="0"/>
      <w:marBottom w:val="0"/>
      <w:divBdr>
        <w:top w:val="none" w:sz="0" w:space="0" w:color="auto"/>
        <w:left w:val="none" w:sz="0" w:space="0" w:color="auto"/>
        <w:bottom w:val="none" w:sz="0" w:space="0" w:color="auto"/>
        <w:right w:val="none" w:sz="0" w:space="0" w:color="auto"/>
      </w:divBdr>
    </w:div>
    <w:div w:id="731121002">
      <w:bodyDiv w:val="1"/>
      <w:marLeft w:val="0"/>
      <w:marRight w:val="0"/>
      <w:marTop w:val="0"/>
      <w:marBottom w:val="0"/>
      <w:divBdr>
        <w:top w:val="none" w:sz="0" w:space="0" w:color="auto"/>
        <w:left w:val="none" w:sz="0" w:space="0" w:color="auto"/>
        <w:bottom w:val="none" w:sz="0" w:space="0" w:color="auto"/>
        <w:right w:val="none" w:sz="0" w:space="0" w:color="auto"/>
      </w:divBdr>
    </w:div>
    <w:div w:id="734402256">
      <w:bodyDiv w:val="1"/>
      <w:marLeft w:val="0"/>
      <w:marRight w:val="0"/>
      <w:marTop w:val="0"/>
      <w:marBottom w:val="0"/>
      <w:divBdr>
        <w:top w:val="none" w:sz="0" w:space="0" w:color="auto"/>
        <w:left w:val="none" w:sz="0" w:space="0" w:color="auto"/>
        <w:bottom w:val="none" w:sz="0" w:space="0" w:color="auto"/>
        <w:right w:val="none" w:sz="0" w:space="0" w:color="auto"/>
      </w:divBdr>
    </w:div>
    <w:div w:id="755636248">
      <w:bodyDiv w:val="1"/>
      <w:marLeft w:val="0"/>
      <w:marRight w:val="0"/>
      <w:marTop w:val="0"/>
      <w:marBottom w:val="0"/>
      <w:divBdr>
        <w:top w:val="none" w:sz="0" w:space="0" w:color="auto"/>
        <w:left w:val="none" w:sz="0" w:space="0" w:color="auto"/>
        <w:bottom w:val="none" w:sz="0" w:space="0" w:color="auto"/>
        <w:right w:val="none" w:sz="0" w:space="0" w:color="auto"/>
      </w:divBdr>
    </w:div>
    <w:div w:id="764157143">
      <w:bodyDiv w:val="1"/>
      <w:marLeft w:val="0"/>
      <w:marRight w:val="0"/>
      <w:marTop w:val="0"/>
      <w:marBottom w:val="0"/>
      <w:divBdr>
        <w:top w:val="none" w:sz="0" w:space="0" w:color="auto"/>
        <w:left w:val="none" w:sz="0" w:space="0" w:color="auto"/>
        <w:bottom w:val="none" w:sz="0" w:space="0" w:color="auto"/>
        <w:right w:val="none" w:sz="0" w:space="0" w:color="auto"/>
      </w:divBdr>
    </w:div>
    <w:div w:id="769669290">
      <w:bodyDiv w:val="1"/>
      <w:marLeft w:val="0"/>
      <w:marRight w:val="0"/>
      <w:marTop w:val="0"/>
      <w:marBottom w:val="0"/>
      <w:divBdr>
        <w:top w:val="none" w:sz="0" w:space="0" w:color="auto"/>
        <w:left w:val="none" w:sz="0" w:space="0" w:color="auto"/>
        <w:bottom w:val="none" w:sz="0" w:space="0" w:color="auto"/>
        <w:right w:val="none" w:sz="0" w:space="0" w:color="auto"/>
      </w:divBdr>
    </w:div>
    <w:div w:id="796724512">
      <w:bodyDiv w:val="1"/>
      <w:marLeft w:val="0"/>
      <w:marRight w:val="0"/>
      <w:marTop w:val="0"/>
      <w:marBottom w:val="0"/>
      <w:divBdr>
        <w:top w:val="none" w:sz="0" w:space="0" w:color="auto"/>
        <w:left w:val="none" w:sz="0" w:space="0" w:color="auto"/>
        <w:bottom w:val="none" w:sz="0" w:space="0" w:color="auto"/>
        <w:right w:val="none" w:sz="0" w:space="0" w:color="auto"/>
      </w:divBdr>
    </w:div>
    <w:div w:id="873228964">
      <w:bodyDiv w:val="1"/>
      <w:marLeft w:val="0"/>
      <w:marRight w:val="0"/>
      <w:marTop w:val="0"/>
      <w:marBottom w:val="0"/>
      <w:divBdr>
        <w:top w:val="none" w:sz="0" w:space="0" w:color="auto"/>
        <w:left w:val="none" w:sz="0" w:space="0" w:color="auto"/>
        <w:bottom w:val="none" w:sz="0" w:space="0" w:color="auto"/>
        <w:right w:val="none" w:sz="0" w:space="0" w:color="auto"/>
      </w:divBdr>
    </w:div>
    <w:div w:id="884803293">
      <w:bodyDiv w:val="1"/>
      <w:marLeft w:val="0"/>
      <w:marRight w:val="0"/>
      <w:marTop w:val="0"/>
      <w:marBottom w:val="0"/>
      <w:divBdr>
        <w:top w:val="none" w:sz="0" w:space="0" w:color="auto"/>
        <w:left w:val="none" w:sz="0" w:space="0" w:color="auto"/>
        <w:bottom w:val="none" w:sz="0" w:space="0" w:color="auto"/>
        <w:right w:val="none" w:sz="0" w:space="0" w:color="auto"/>
      </w:divBdr>
    </w:div>
    <w:div w:id="886338461">
      <w:bodyDiv w:val="1"/>
      <w:marLeft w:val="0"/>
      <w:marRight w:val="0"/>
      <w:marTop w:val="0"/>
      <w:marBottom w:val="0"/>
      <w:divBdr>
        <w:top w:val="none" w:sz="0" w:space="0" w:color="auto"/>
        <w:left w:val="none" w:sz="0" w:space="0" w:color="auto"/>
        <w:bottom w:val="none" w:sz="0" w:space="0" w:color="auto"/>
        <w:right w:val="none" w:sz="0" w:space="0" w:color="auto"/>
      </w:divBdr>
    </w:div>
    <w:div w:id="899629055">
      <w:bodyDiv w:val="1"/>
      <w:marLeft w:val="0"/>
      <w:marRight w:val="0"/>
      <w:marTop w:val="0"/>
      <w:marBottom w:val="0"/>
      <w:divBdr>
        <w:top w:val="none" w:sz="0" w:space="0" w:color="auto"/>
        <w:left w:val="none" w:sz="0" w:space="0" w:color="auto"/>
        <w:bottom w:val="none" w:sz="0" w:space="0" w:color="auto"/>
        <w:right w:val="none" w:sz="0" w:space="0" w:color="auto"/>
      </w:divBdr>
    </w:div>
    <w:div w:id="928005289">
      <w:bodyDiv w:val="1"/>
      <w:marLeft w:val="0"/>
      <w:marRight w:val="0"/>
      <w:marTop w:val="0"/>
      <w:marBottom w:val="0"/>
      <w:divBdr>
        <w:top w:val="none" w:sz="0" w:space="0" w:color="auto"/>
        <w:left w:val="none" w:sz="0" w:space="0" w:color="auto"/>
        <w:bottom w:val="none" w:sz="0" w:space="0" w:color="auto"/>
        <w:right w:val="none" w:sz="0" w:space="0" w:color="auto"/>
      </w:divBdr>
    </w:div>
    <w:div w:id="959460882">
      <w:bodyDiv w:val="1"/>
      <w:marLeft w:val="0"/>
      <w:marRight w:val="0"/>
      <w:marTop w:val="0"/>
      <w:marBottom w:val="0"/>
      <w:divBdr>
        <w:top w:val="none" w:sz="0" w:space="0" w:color="auto"/>
        <w:left w:val="none" w:sz="0" w:space="0" w:color="auto"/>
        <w:bottom w:val="none" w:sz="0" w:space="0" w:color="auto"/>
        <w:right w:val="none" w:sz="0" w:space="0" w:color="auto"/>
      </w:divBdr>
    </w:div>
    <w:div w:id="968124487">
      <w:bodyDiv w:val="1"/>
      <w:marLeft w:val="0"/>
      <w:marRight w:val="0"/>
      <w:marTop w:val="0"/>
      <w:marBottom w:val="0"/>
      <w:divBdr>
        <w:top w:val="none" w:sz="0" w:space="0" w:color="auto"/>
        <w:left w:val="none" w:sz="0" w:space="0" w:color="auto"/>
        <w:bottom w:val="none" w:sz="0" w:space="0" w:color="auto"/>
        <w:right w:val="none" w:sz="0" w:space="0" w:color="auto"/>
      </w:divBdr>
    </w:div>
    <w:div w:id="985428999">
      <w:bodyDiv w:val="1"/>
      <w:marLeft w:val="0"/>
      <w:marRight w:val="0"/>
      <w:marTop w:val="0"/>
      <w:marBottom w:val="0"/>
      <w:divBdr>
        <w:top w:val="none" w:sz="0" w:space="0" w:color="auto"/>
        <w:left w:val="none" w:sz="0" w:space="0" w:color="auto"/>
        <w:bottom w:val="none" w:sz="0" w:space="0" w:color="auto"/>
        <w:right w:val="none" w:sz="0" w:space="0" w:color="auto"/>
      </w:divBdr>
    </w:div>
    <w:div w:id="995449275">
      <w:bodyDiv w:val="1"/>
      <w:marLeft w:val="0"/>
      <w:marRight w:val="0"/>
      <w:marTop w:val="0"/>
      <w:marBottom w:val="0"/>
      <w:divBdr>
        <w:top w:val="none" w:sz="0" w:space="0" w:color="auto"/>
        <w:left w:val="none" w:sz="0" w:space="0" w:color="auto"/>
        <w:bottom w:val="none" w:sz="0" w:space="0" w:color="auto"/>
        <w:right w:val="none" w:sz="0" w:space="0" w:color="auto"/>
      </w:divBdr>
    </w:div>
    <w:div w:id="998118399">
      <w:bodyDiv w:val="1"/>
      <w:marLeft w:val="0"/>
      <w:marRight w:val="0"/>
      <w:marTop w:val="0"/>
      <w:marBottom w:val="0"/>
      <w:divBdr>
        <w:top w:val="none" w:sz="0" w:space="0" w:color="auto"/>
        <w:left w:val="none" w:sz="0" w:space="0" w:color="auto"/>
        <w:bottom w:val="none" w:sz="0" w:space="0" w:color="auto"/>
        <w:right w:val="none" w:sz="0" w:space="0" w:color="auto"/>
      </w:divBdr>
    </w:div>
    <w:div w:id="1082872217">
      <w:bodyDiv w:val="1"/>
      <w:marLeft w:val="0"/>
      <w:marRight w:val="0"/>
      <w:marTop w:val="0"/>
      <w:marBottom w:val="0"/>
      <w:divBdr>
        <w:top w:val="none" w:sz="0" w:space="0" w:color="auto"/>
        <w:left w:val="none" w:sz="0" w:space="0" w:color="auto"/>
        <w:bottom w:val="none" w:sz="0" w:space="0" w:color="auto"/>
        <w:right w:val="none" w:sz="0" w:space="0" w:color="auto"/>
      </w:divBdr>
    </w:div>
    <w:div w:id="1142499506">
      <w:bodyDiv w:val="1"/>
      <w:marLeft w:val="0"/>
      <w:marRight w:val="0"/>
      <w:marTop w:val="0"/>
      <w:marBottom w:val="0"/>
      <w:divBdr>
        <w:top w:val="none" w:sz="0" w:space="0" w:color="auto"/>
        <w:left w:val="none" w:sz="0" w:space="0" w:color="auto"/>
        <w:bottom w:val="none" w:sz="0" w:space="0" w:color="auto"/>
        <w:right w:val="none" w:sz="0" w:space="0" w:color="auto"/>
      </w:divBdr>
    </w:div>
    <w:div w:id="1144812233">
      <w:bodyDiv w:val="1"/>
      <w:marLeft w:val="0"/>
      <w:marRight w:val="0"/>
      <w:marTop w:val="0"/>
      <w:marBottom w:val="0"/>
      <w:divBdr>
        <w:top w:val="none" w:sz="0" w:space="0" w:color="auto"/>
        <w:left w:val="none" w:sz="0" w:space="0" w:color="auto"/>
        <w:bottom w:val="none" w:sz="0" w:space="0" w:color="auto"/>
        <w:right w:val="none" w:sz="0" w:space="0" w:color="auto"/>
      </w:divBdr>
    </w:div>
    <w:div w:id="1150173537">
      <w:bodyDiv w:val="1"/>
      <w:marLeft w:val="0"/>
      <w:marRight w:val="0"/>
      <w:marTop w:val="0"/>
      <w:marBottom w:val="0"/>
      <w:divBdr>
        <w:top w:val="none" w:sz="0" w:space="0" w:color="auto"/>
        <w:left w:val="none" w:sz="0" w:space="0" w:color="auto"/>
        <w:bottom w:val="none" w:sz="0" w:space="0" w:color="auto"/>
        <w:right w:val="none" w:sz="0" w:space="0" w:color="auto"/>
      </w:divBdr>
    </w:div>
    <w:div w:id="1157649126">
      <w:bodyDiv w:val="1"/>
      <w:marLeft w:val="0"/>
      <w:marRight w:val="0"/>
      <w:marTop w:val="0"/>
      <w:marBottom w:val="0"/>
      <w:divBdr>
        <w:top w:val="none" w:sz="0" w:space="0" w:color="auto"/>
        <w:left w:val="none" w:sz="0" w:space="0" w:color="auto"/>
        <w:bottom w:val="none" w:sz="0" w:space="0" w:color="auto"/>
        <w:right w:val="none" w:sz="0" w:space="0" w:color="auto"/>
      </w:divBdr>
    </w:div>
    <w:div w:id="1162115716">
      <w:bodyDiv w:val="1"/>
      <w:marLeft w:val="0"/>
      <w:marRight w:val="0"/>
      <w:marTop w:val="0"/>
      <w:marBottom w:val="0"/>
      <w:divBdr>
        <w:top w:val="none" w:sz="0" w:space="0" w:color="auto"/>
        <w:left w:val="none" w:sz="0" w:space="0" w:color="auto"/>
        <w:bottom w:val="none" w:sz="0" w:space="0" w:color="auto"/>
        <w:right w:val="none" w:sz="0" w:space="0" w:color="auto"/>
      </w:divBdr>
    </w:div>
    <w:div w:id="1166897066">
      <w:bodyDiv w:val="1"/>
      <w:marLeft w:val="0"/>
      <w:marRight w:val="0"/>
      <w:marTop w:val="0"/>
      <w:marBottom w:val="0"/>
      <w:divBdr>
        <w:top w:val="none" w:sz="0" w:space="0" w:color="auto"/>
        <w:left w:val="none" w:sz="0" w:space="0" w:color="auto"/>
        <w:bottom w:val="none" w:sz="0" w:space="0" w:color="auto"/>
        <w:right w:val="none" w:sz="0" w:space="0" w:color="auto"/>
      </w:divBdr>
    </w:div>
    <w:div w:id="1167867798">
      <w:bodyDiv w:val="1"/>
      <w:marLeft w:val="0"/>
      <w:marRight w:val="0"/>
      <w:marTop w:val="0"/>
      <w:marBottom w:val="0"/>
      <w:divBdr>
        <w:top w:val="none" w:sz="0" w:space="0" w:color="auto"/>
        <w:left w:val="none" w:sz="0" w:space="0" w:color="auto"/>
        <w:bottom w:val="none" w:sz="0" w:space="0" w:color="auto"/>
        <w:right w:val="none" w:sz="0" w:space="0" w:color="auto"/>
      </w:divBdr>
    </w:div>
    <w:div w:id="1179933029">
      <w:bodyDiv w:val="1"/>
      <w:marLeft w:val="0"/>
      <w:marRight w:val="0"/>
      <w:marTop w:val="0"/>
      <w:marBottom w:val="0"/>
      <w:divBdr>
        <w:top w:val="none" w:sz="0" w:space="0" w:color="auto"/>
        <w:left w:val="none" w:sz="0" w:space="0" w:color="auto"/>
        <w:bottom w:val="none" w:sz="0" w:space="0" w:color="auto"/>
        <w:right w:val="none" w:sz="0" w:space="0" w:color="auto"/>
      </w:divBdr>
    </w:div>
    <w:div w:id="1188446683">
      <w:bodyDiv w:val="1"/>
      <w:marLeft w:val="0"/>
      <w:marRight w:val="0"/>
      <w:marTop w:val="0"/>
      <w:marBottom w:val="0"/>
      <w:divBdr>
        <w:top w:val="none" w:sz="0" w:space="0" w:color="auto"/>
        <w:left w:val="none" w:sz="0" w:space="0" w:color="auto"/>
        <w:bottom w:val="none" w:sz="0" w:space="0" w:color="auto"/>
        <w:right w:val="none" w:sz="0" w:space="0" w:color="auto"/>
      </w:divBdr>
    </w:div>
    <w:div w:id="1192377344">
      <w:bodyDiv w:val="1"/>
      <w:marLeft w:val="0"/>
      <w:marRight w:val="0"/>
      <w:marTop w:val="0"/>
      <w:marBottom w:val="0"/>
      <w:divBdr>
        <w:top w:val="none" w:sz="0" w:space="0" w:color="auto"/>
        <w:left w:val="none" w:sz="0" w:space="0" w:color="auto"/>
        <w:bottom w:val="none" w:sz="0" w:space="0" w:color="auto"/>
        <w:right w:val="none" w:sz="0" w:space="0" w:color="auto"/>
      </w:divBdr>
    </w:div>
    <w:div w:id="1195581980">
      <w:bodyDiv w:val="1"/>
      <w:marLeft w:val="0"/>
      <w:marRight w:val="0"/>
      <w:marTop w:val="0"/>
      <w:marBottom w:val="0"/>
      <w:divBdr>
        <w:top w:val="none" w:sz="0" w:space="0" w:color="auto"/>
        <w:left w:val="none" w:sz="0" w:space="0" w:color="auto"/>
        <w:bottom w:val="none" w:sz="0" w:space="0" w:color="auto"/>
        <w:right w:val="none" w:sz="0" w:space="0" w:color="auto"/>
      </w:divBdr>
    </w:div>
    <w:div w:id="1197426221">
      <w:bodyDiv w:val="1"/>
      <w:marLeft w:val="0"/>
      <w:marRight w:val="0"/>
      <w:marTop w:val="0"/>
      <w:marBottom w:val="0"/>
      <w:divBdr>
        <w:top w:val="none" w:sz="0" w:space="0" w:color="auto"/>
        <w:left w:val="none" w:sz="0" w:space="0" w:color="auto"/>
        <w:bottom w:val="none" w:sz="0" w:space="0" w:color="auto"/>
        <w:right w:val="none" w:sz="0" w:space="0" w:color="auto"/>
      </w:divBdr>
    </w:div>
    <w:div w:id="1221597611">
      <w:bodyDiv w:val="1"/>
      <w:marLeft w:val="0"/>
      <w:marRight w:val="0"/>
      <w:marTop w:val="0"/>
      <w:marBottom w:val="0"/>
      <w:divBdr>
        <w:top w:val="none" w:sz="0" w:space="0" w:color="auto"/>
        <w:left w:val="none" w:sz="0" w:space="0" w:color="auto"/>
        <w:bottom w:val="none" w:sz="0" w:space="0" w:color="auto"/>
        <w:right w:val="none" w:sz="0" w:space="0" w:color="auto"/>
      </w:divBdr>
    </w:div>
    <w:div w:id="1227254655">
      <w:bodyDiv w:val="1"/>
      <w:marLeft w:val="0"/>
      <w:marRight w:val="0"/>
      <w:marTop w:val="0"/>
      <w:marBottom w:val="0"/>
      <w:divBdr>
        <w:top w:val="none" w:sz="0" w:space="0" w:color="auto"/>
        <w:left w:val="none" w:sz="0" w:space="0" w:color="auto"/>
        <w:bottom w:val="none" w:sz="0" w:space="0" w:color="auto"/>
        <w:right w:val="none" w:sz="0" w:space="0" w:color="auto"/>
      </w:divBdr>
    </w:div>
    <w:div w:id="1266693726">
      <w:bodyDiv w:val="1"/>
      <w:marLeft w:val="0"/>
      <w:marRight w:val="0"/>
      <w:marTop w:val="0"/>
      <w:marBottom w:val="0"/>
      <w:divBdr>
        <w:top w:val="none" w:sz="0" w:space="0" w:color="auto"/>
        <w:left w:val="none" w:sz="0" w:space="0" w:color="auto"/>
        <w:bottom w:val="none" w:sz="0" w:space="0" w:color="auto"/>
        <w:right w:val="none" w:sz="0" w:space="0" w:color="auto"/>
      </w:divBdr>
    </w:div>
    <w:div w:id="1277717994">
      <w:bodyDiv w:val="1"/>
      <w:marLeft w:val="0"/>
      <w:marRight w:val="0"/>
      <w:marTop w:val="0"/>
      <w:marBottom w:val="0"/>
      <w:divBdr>
        <w:top w:val="none" w:sz="0" w:space="0" w:color="auto"/>
        <w:left w:val="none" w:sz="0" w:space="0" w:color="auto"/>
        <w:bottom w:val="none" w:sz="0" w:space="0" w:color="auto"/>
        <w:right w:val="none" w:sz="0" w:space="0" w:color="auto"/>
      </w:divBdr>
    </w:div>
    <w:div w:id="1317802943">
      <w:bodyDiv w:val="1"/>
      <w:marLeft w:val="0"/>
      <w:marRight w:val="0"/>
      <w:marTop w:val="0"/>
      <w:marBottom w:val="0"/>
      <w:divBdr>
        <w:top w:val="none" w:sz="0" w:space="0" w:color="auto"/>
        <w:left w:val="none" w:sz="0" w:space="0" w:color="auto"/>
        <w:bottom w:val="none" w:sz="0" w:space="0" w:color="auto"/>
        <w:right w:val="none" w:sz="0" w:space="0" w:color="auto"/>
      </w:divBdr>
    </w:div>
    <w:div w:id="1321808958">
      <w:bodyDiv w:val="1"/>
      <w:marLeft w:val="0"/>
      <w:marRight w:val="0"/>
      <w:marTop w:val="0"/>
      <w:marBottom w:val="0"/>
      <w:divBdr>
        <w:top w:val="none" w:sz="0" w:space="0" w:color="auto"/>
        <w:left w:val="none" w:sz="0" w:space="0" w:color="auto"/>
        <w:bottom w:val="none" w:sz="0" w:space="0" w:color="auto"/>
        <w:right w:val="none" w:sz="0" w:space="0" w:color="auto"/>
      </w:divBdr>
    </w:div>
    <w:div w:id="1345279535">
      <w:bodyDiv w:val="1"/>
      <w:marLeft w:val="0"/>
      <w:marRight w:val="0"/>
      <w:marTop w:val="0"/>
      <w:marBottom w:val="0"/>
      <w:divBdr>
        <w:top w:val="none" w:sz="0" w:space="0" w:color="auto"/>
        <w:left w:val="none" w:sz="0" w:space="0" w:color="auto"/>
        <w:bottom w:val="none" w:sz="0" w:space="0" w:color="auto"/>
        <w:right w:val="none" w:sz="0" w:space="0" w:color="auto"/>
      </w:divBdr>
    </w:div>
    <w:div w:id="1367635726">
      <w:bodyDiv w:val="1"/>
      <w:marLeft w:val="0"/>
      <w:marRight w:val="0"/>
      <w:marTop w:val="0"/>
      <w:marBottom w:val="0"/>
      <w:divBdr>
        <w:top w:val="none" w:sz="0" w:space="0" w:color="auto"/>
        <w:left w:val="none" w:sz="0" w:space="0" w:color="auto"/>
        <w:bottom w:val="none" w:sz="0" w:space="0" w:color="auto"/>
        <w:right w:val="none" w:sz="0" w:space="0" w:color="auto"/>
      </w:divBdr>
    </w:div>
    <w:div w:id="1404446420">
      <w:bodyDiv w:val="1"/>
      <w:marLeft w:val="0"/>
      <w:marRight w:val="0"/>
      <w:marTop w:val="0"/>
      <w:marBottom w:val="0"/>
      <w:divBdr>
        <w:top w:val="none" w:sz="0" w:space="0" w:color="auto"/>
        <w:left w:val="none" w:sz="0" w:space="0" w:color="auto"/>
        <w:bottom w:val="none" w:sz="0" w:space="0" w:color="auto"/>
        <w:right w:val="none" w:sz="0" w:space="0" w:color="auto"/>
      </w:divBdr>
    </w:div>
    <w:div w:id="1428036370">
      <w:bodyDiv w:val="1"/>
      <w:marLeft w:val="0"/>
      <w:marRight w:val="0"/>
      <w:marTop w:val="0"/>
      <w:marBottom w:val="0"/>
      <w:divBdr>
        <w:top w:val="none" w:sz="0" w:space="0" w:color="auto"/>
        <w:left w:val="none" w:sz="0" w:space="0" w:color="auto"/>
        <w:bottom w:val="none" w:sz="0" w:space="0" w:color="auto"/>
        <w:right w:val="none" w:sz="0" w:space="0" w:color="auto"/>
      </w:divBdr>
    </w:div>
    <w:div w:id="1431313480">
      <w:bodyDiv w:val="1"/>
      <w:marLeft w:val="0"/>
      <w:marRight w:val="0"/>
      <w:marTop w:val="0"/>
      <w:marBottom w:val="0"/>
      <w:divBdr>
        <w:top w:val="none" w:sz="0" w:space="0" w:color="auto"/>
        <w:left w:val="none" w:sz="0" w:space="0" w:color="auto"/>
        <w:bottom w:val="none" w:sz="0" w:space="0" w:color="auto"/>
        <w:right w:val="none" w:sz="0" w:space="0" w:color="auto"/>
      </w:divBdr>
    </w:div>
    <w:div w:id="1442146440">
      <w:bodyDiv w:val="1"/>
      <w:marLeft w:val="0"/>
      <w:marRight w:val="0"/>
      <w:marTop w:val="0"/>
      <w:marBottom w:val="0"/>
      <w:divBdr>
        <w:top w:val="none" w:sz="0" w:space="0" w:color="auto"/>
        <w:left w:val="none" w:sz="0" w:space="0" w:color="auto"/>
        <w:bottom w:val="none" w:sz="0" w:space="0" w:color="auto"/>
        <w:right w:val="none" w:sz="0" w:space="0" w:color="auto"/>
      </w:divBdr>
    </w:div>
    <w:div w:id="1463619981">
      <w:bodyDiv w:val="1"/>
      <w:marLeft w:val="0"/>
      <w:marRight w:val="0"/>
      <w:marTop w:val="0"/>
      <w:marBottom w:val="0"/>
      <w:divBdr>
        <w:top w:val="none" w:sz="0" w:space="0" w:color="auto"/>
        <w:left w:val="none" w:sz="0" w:space="0" w:color="auto"/>
        <w:bottom w:val="none" w:sz="0" w:space="0" w:color="auto"/>
        <w:right w:val="none" w:sz="0" w:space="0" w:color="auto"/>
      </w:divBdr>
    </w:div>
    <w:div w:id="1512911251">
      <w:bodyDiv w:val="1"/>
      <w:marLeft w:val="0"/>
      <w:marRight w:val="0"/>
      <w:marTop w:val="0"/>
      <w:marBottom w:val="0"/>
      <w:divBdr>
        <w:top w:val="none" w:sz="0" w:space="0" w:color="auto"/>
        <w:left w:val="none" w:sz="0" w:space="0" w:color="auto"/>
        <w:bottom w:val="none" w:sz="0" w:space="0" w:color="auto"/>
        <w:right w:val="none" w:sz="0" w:space="0" w:color="auto"/>
      </w:divBdr>
    </w:div>
    <w:div w:id="1574051217">
      <w:bodyDiv w:val="1"/>
      <w:marLeft w:val="0"/>
      <w:marRight w:val="0"/>
      <w:marTop w:val="0"/>
      <w:marBottom w:val="0"/>
      <w:divBdr>
        <w:top w:val="none" w:sz="0" w:space="0" w:color="auto"/>
        <w:left w:val="none" w:sz="0" w:space="0" w:color="auto"/>
        <w:bottom w:val="none" w:sz="0" w:space="0" w:color="auto"/>
        <w:right w:val="none" w:sz="0" w:space="0" w:color="auto"/>
      </w:divBdr>
    </w:div>
    <w:div w:id="1581212532">
      <w:bodyDiv w:val="1"/>
      <w:marLeft w:val="0"/>
      <w:marRight w:val="0"/>
      <w:marTop w:val="0"/>
      <w:marBottom w:val="0"/>
      <w:divBdr>
        <w:top w:val="none" w:sz="0" w:space="0" w:color="auto"/>
        <w:left w:val="none" w:sz="0" w:space="0" w:color="auto"/>
        <w:bottom w:val="none" w:sz="0" w:space="0" w:color="auto"/>
        <w:right w:val="none" w:sz="0" w:space="0" w:color="auto"/>
      </w:divBdr>
    </w:div>
    <w:div w:id="1595702398">
      <w:bodyDiv w:val="1"/>
      <w:marLeft w:val="0"/>
      <w:marRight w:val="0"/>
      <w:marTop w:val="0"/>
      <w:marBottom w:val="0"/>
      <w:divBdr>
        <w:top w:val="none" w:sz="0" w:space="0" w:color="auto"/>
        <w:left w:val="none" w:sz="0" w:space="0" w:color="auto"/>
        <w:bottom w:val="none" w:sz="0" w:space="0" w:color="auto"/>
        <w:right w:val="none" w:sz="0" w:space="0" w:color="auto"/>
      </w:divBdr>
    </w:div>
    <w:div w:id="1606687293">
      <w:bodyDiv w:val="1"/>
      <w:marLeft w:val="0"/>
      <w:marRight w:val="0"/>
      <w:marTop w:val="0"/>
      <w:marBottom w:val="0"/>
      <w:divBdr>
        <w:top w:val="none" w:sz="0" w:space="0" w:color="auto"/>
        <w:left w:val="none" w:sz="0" w:space="0" w:color="auto"/>
        <w:bottom w:val="none" w:sz="0" w:space="0" w:color="auto"/>
        <w:right w:val="none" w:sz="0" w:space="0" w:color="auto"/>
      </w:divBdr>
    </w:div>
    <w:div w:id="1629362095">
      <w:bodyDiv w:val="1"/>
      <w:marLeft w:val="0"/>
      <w:marRight w:val="0"/>
      <w:marTop w:val="0"/>
      <w:marBottom w:val="0"/>
      <w:divBdr>
        <w:top w:val="none" w:sz="0" w:space="0" w:color="auto"/>
        <w:left w:val="none" w:sz="0" w:space="0" w:color="auto"/>
        <w:bottom w:val="none" w:sz="0" w:space="0" w:color="auto"/>
        <w:right w:val="none" w:sz="0" w:space="0" w:color="auto"/>
      </w:divBdr>
    </w:div>
    <w:div w:id="1690375305">
      <w:bodyDiv w:val="1"/>
      <w:marLeft w:val="0"/>
      <w:marRight w:val="0"/>
      <w:marTop w:val="0"/>
      <w:marBottom w:val="0"/>
      <w:divBdr>
        <w:top w:val="none" w:sz="0" w:space="0" w:color="auto"/>
        <w:left w:val="none" w:sz="0" w:space="0" w:color="auto"/>
        <w:bottom w:val="none" w:sz="0" w:space="0" w:color="auto"/>
        <w:right w:val="none" w:sz="0" w:space="0" w:color="auto"/>
      </w:divBdr>
    </w:div>
    <w:div w:id="1693923013">
      <w:bodyDiv w:val="1"/>
      <w:marLeft w:val="0"/>
      <w:marRight w:val="0"/>
      <w:marTop w:val="0"/>
      <w:marBottom w:val="0"/>
      <w:divBdr>
        <w:top w:val="none" w:sz="0" w:space="0" w:color="auto"/>
        <w:left w:val="none" w:sz="0" w:space="0" w:color="auto"/>
        <w:bottom w:val="none" w:sz="0" w:space="0" w:color="auto"/>
        <w:right w:val="none" w:sz="0" w:space="0" w:color="auto"/>
      </w:divBdr>
    </w:div>
    <w:div w:id="1703940877">
      <w:bodyDiv w:val="1"/>
      <w:marLeft w:val="0"/>
      <w:marRight w:val="0"/>
      <w:marTop w:val="0"/>
      <w:marBottom w:val="0"/>
      <w:divBdr>
        <w:top w:val="none" w:sz="0" w:space="0" w:color="auto"/>
        <w:left w:val="none" w:sz="0" w:space="0" w:color="auto"/>
        <w:bottom w:val="none" w:sz="0" w:space="0" w:color="auto"/>
        <w:right w:val="none" w:sz="0" w:space="0" w:color="auto"/>
      </w:divBdr>
    </w:div>
    <w:div w:id="1765106563">
      <w:bodyDiv w:val="1"/>
      <w:marLeft w:val="0"/>
      <w:marRight w:val="0"/>
      <w:marTop w:val="0"/>
      <w:marBottom w:val="0"/>
      <w:divBdr>
        <w:top w:val="none" w:sz="0" w:space="0" w:color="auto"/>
        <w:left w:val="none" w:sz="0" w:space="0" w:color="auto"/>
        <w:bottom w:val="none" w:sz="0" w:space="0" w:color="auto"/>
        <w:right w:val="none" w:sz="0" w:space="0" w:color="auto"/>
      </w:divBdr>
    </w:div>
    <w:div w:id="1783646738">
      <w:bodyDiv w:val="1"/>
      <w:marLeft w:val="0"/>
      <w:marRight w:val="0"/>
      <w:marTop w:val="0"/>
      <w:marBottom w:val="0"/>
      <w:divBdr>
        <w:top w:val="none" w:sz="0" w:space="0" w:color="auto"/>
        <w:left w:val="none" w:sz="0" w:space="0" w:color="auto"/>
        <w:bottom w:val="none" w:sz="0" w:space="0" w:color="auto"/>
        <w:right w:val="none" w:sz="0" w:space="0" w:color="auto"/>
      </w:divBdr>
    </w:div>
    <w:div w:id="1813017693">
      <w:bodyDiv w:val="1"/>
      <w:marLeft w:val="0"/>
      <w:marRight w:val="0"/>
      <w:marTop w:val="0"/>
      <w:marBottom w:val="0"/>
      <w:divBdr>
        <w:top w:val="none" w:sz="0" w:space="0" w:color="auto"/>
        <w:left w:val="none" w:sz="0" w:space="0" w:color="auto"/>
        <w:bottom w:val="none" w:sz="0" w:space="0" w:color="auto"/>
        <w:right w:val="none" w:sz="0" w:space="0" w:color="auto"/>
      </w:divBdr>
    </w:div>
    <w:div w:id="1813254839">
      <w:bodyDiv w:val="1"/>
      <w:marLeft w:val="0"/>
      <w:marRight w:val="0"/>
      <w:marTop w:val="0"/>
      <w:marBottom w:val="0"/>
      <w:divBdr>
        <w:top w:val="none" w:sz="0" w:space="0" w:color="auto"/>
        <w:left w:val="none" w:sz="0" w:space="0" w:color="auto"/>
        <w:bottom w:val="none" w:sz="0" w:space="0" w:color="auto"/>
        <w:right w:val="none" w:sz="0" w:space="0" w:color="auto"/>
      </w:divBdr>
    </w:div>
    <w:div w:id="1832795574">
      <w:bodyDiv w:val="1"/>
      <w:marLeft w:val="0"/>
      <w:marRight w:val="0"/>
      <w:marTop w:val="0"/>
      <w:marBottom w:val="0"/>
      <w:divBdr>
        <w:top w:val="none" w:sz="0" w:space="0" w:color="auto"/>
        <w:left w:val="none" w:sz="0" w:space="0" w:color="auto"/>
        <w:bottom w:val="none" w:sz="0" w:space="0" w:color="auto"/>
        <w:right w:val="none" w:sz="0" w:space="0" w:color="auto"/>
      </w:divBdr>
    </w:div>
    <w:div w:id="1833793244">
      <w:bodyDiv w:val="1"/>
      <w:marLeft w:val="0"/>
      <w:marRight w:val="0"/>
      <w:marTop w:val="0"/>
      <w:marBottom w:val="0"/>
      <w:divBdr>
        <w:top w:val="none" w:sz="0" w:space="0" w:color="auto"/>
        <w:left w:val="none" w:sz="0" w:space="0" w:color="auto"/>
        <w:bottom w:val="none" w:sz="0" w:space="0" w:color="auto"/>
        <w:right w:val="none" w:sz="0" w:space="0" w:color="auto"/>
      </w:divBdr>
    </w:div>
    <w:div w:id="1850869571">
      <w:bodyDiv w:val="1"/>
      <w:marLeft w:val="0"/>
      <w:marRight w:val="0"/>
      <w:marTop w:val="0"/>
      <w:marBottom w:val="0"/>
      <w:divBdr>
        <w:top w:val="none" w:sz="0" w:space="0" w:color="auto"/>
        <w:left w:val="none" w:sz="0" w:space="0" w:color="auto"/>
        <w:bottom w:val="none" w:sz="0" w:space="0" w:color="auto"/>
        <w:right w:val="none" w:sz="0" w:space="0" w:color="auto"/>
      </w:divBdr>
    </w:div>
    <w:div w:id="1865630787">
      <w:bodyDiv w:val="1"/>
      <w:marLeft w:val="0"/>
      <w:marRight w:val="0"/>
      <w:marTop w:val="0"/>
      <w:marBottom w:val="0"/>
      <w:divBdr>
        <w:top w:val="none" w:sz="0" w:space="0" w:color="auto"/>
        <w:left w:val="none" w:sz="0" w:space="0" w:color="auto"/>
        <w:bottom w:val="none" w:sz="0" w:space="0" w:color="auto"/>
        <w:right w:val="none" w:sz="0" w:space="0" w:color="auto"/>
      </w:divBdr>
    </w:div>
    <w:div w:id="1924100262">
      <w:bodyDiv w:val="1"/>
      <w:marLeft w:val="0"/>
      <w:marRight w:val="0"/>
      <w:marTop w:val="0"/>
      <w:marBottom w:val="0"/>
      <w:divBdr>
        <w:top w:val="none" w:sz="0" w:space="0" w:color="auto"/>
        <w:left w:val="none" w:sz="0" w:space="0" w:color="auto"/>
        <w:bottom w:val="none" w:sz="0" w:space="0" w:color="auto"/>
        <w:right w:val="none" w:sz="0" w:space="0" w:color="auto"/>
      </w:divBdr>
    </w:div>
    <w:div w:id="1924341000">
      <w:bodyDiv w:val="1"/>
      <w:marLeft w:val="0"/>
      <w:marRight w:val="0"/>
      <w:marTop w:val="0"/>
      <w:marBottom w:val="0"/>
      <w:divBdr>
        <w:top w:val="none" w:sz="0" w:space="0" w:color="auto"/>
        <w:left w:val="none" w:sz="0" w:space="0" w:color="auto"/>
        <w:bottom w:val="none" w:sz="0" w:space="0" w:color="auto"/>
        <w:right w:val="none" w:sz="0" w:space="0" w:color="auto"/>
      </w:divBdr>
    </w:div>
    <w:div w:id="1932737263">
      <w:bodyDiv w:val="1"/>
      <w:marLeft w:val="0"/>
      <w:marRight w:val="0"/>
      <w:marTop w:val="0"/>
      <w:marBottom w:val="0"/>
      <w:divBdr>
        <w:top w:val="none" w:sz="0" w:space="0" w:color="auto"/>
        <w:left w:val="none" w:sz="0" w:space="0" w:color="auto"/>
        <w:bottom w:val="none" w:sz="0" w:space="0" w:color="auto"/>
        <w:right w:val="none" w:sz="0" w:space="0" w:color="auto"/>
      </w:divBdr>
    </w:div>
    <w:div w:id="1940140237">
      <w:bodyDiv w:val="1"/>
      <w:marLeft w:val="0"/>
      <w:marRight w:val="0"/>
      <w:marTop w:val="0"/>
      <w:marBottom w:val="0"/>
      <w:divBdr>
        <w:top w:val="none" w:sz="0" w:space="0" w:color="auto"/>
        <w:left w:val="none" w:sz="0" w:space="0" w:color="auto"/>
        <w:bottom w:val="none" w:sz="0" w:space="0" w:color="auto"/>
        <w:right w:val="none" w:sz="0" w:space="0" w:color="auto"/>
      </w:divBdr>
    </w:div>
    <w:div w:id="1952203843">
      <w:bodyDiv w:val="1"/>
      <w:marLeft w:val="0"/>
      <w:marRight w:val="0"/>
      <w:marTop w:val="0"/>
      <w:marBottom w:val="0"/>
      <w:divBdr>
        <w:top w:val="none" w:sz="0" w:space="0" w:color="auto"/>
        <w:left w:val="none" w:sz="0" w:space="0" w:color="auto"/>
        <w:bottom w:val="none" w:sz="0" w:space="0" w:color="auto"/>
        <w:right w:val="none" w:sz="0" w:space="0" w:color="auto"/>
      </w:divBdr>
    </w:div>
    <w:div w:id="2057046025">
      <w:bodyDiv w:val="1"/>
      <w:marLeft w:val="0"/>
      <w:marRight w:val="0"/>
      <w:marTop w:val="0"/>
      <w:marBottom w:val="0"/>
      <w:divBdr>
        <w:top w:val="none" w:sz="0" w:space="0" w:color="auto"/>
        <w:left w:val="none" w:sz="0" w:space="0" w:color="auto"/>
        <w:bottom w:val="none" w:sz="0" w:space="0" w:color="auto"/>
        <w:right w:val="none" w:sz="0" w:space="0" w:color="auto"/>
      </w:divBdr>
    </w:div>
    <w:div w:id="2080403052">
      <w:bodyDiv w:val="1"/>
      <w:marLeft w:val="0"/>
      <w:marRight w:val="0"/>
      <w:marTop w:val="0"/>
      <w:marBottom w:val="0"/>
      <w:divBdr>
        <w:top w:val="none" w:sz="0" w:space="0" w:color="auto"/>
        <w:left w:val="none" w:sz="0" w:space="0" w:color="auto"/>
        <w:bottom w:val="none" w:sz="0" w:space="0" w:color="auto"/>
        <w:right w:val="none" w:sz="0" w:space="0" w:color="auto"/>
      </w:divBdr>
    </w:div>
    <w:div w:id="2091610552">
      <w:bodyDiv w:val="1"/>
      <w:marLeft w:val="0"/>
      <w:marRight w:val="0"/>
      <w:marTop w:val="0"/>
      <w:marBottom w:val="0"/>
      <w:divBdr>
        <w:top w:val="none" w:sz="0" w:space="0" w:color="auto"/>
        <w:left w:val="none" w:sz="0" w:space="0" w:color="auto"/>
        <w:bottom w:val="none" w:sz="0" w:space="0" w:color="auto"/>
        <w:right w:val="none" w:sz="0" w:space="0" w:color="auto"/>
      </w:divBdr>
    </w:div>
    <w:div w:id="2110277315">
      <w:bodyDiv w:val="1"/>
      <w:marLeft w:val="0"/>
      <w:marRight w:val="0"/>
      <w:marTop w:val="0"/>
      <w:marBottom w:val="0"/>
      <w:divBdr>
        <w:top w:val="none" w:sz="0" w:space="0" w:color="auto"/>
        <w:left w:val="none" w:sz="0" w:space="0" w:color="auto"/>
        <w:bottom w:val="none" w:sz="0" w:space="0" w:color="auto"/>
        <w:right w:val="none" w:sz="0" w:space="0" w:color="auto"/>
      </w:divBdr>
    </w:div>
    <w:div w:id="21322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eckblende.rlp.de/presse202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rlp.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06F4FD19C5E34A9D75F5A9626E72AC" ma:contentTypeVersion="0" ma:contentTypeDescription="Ein neues Dokument erstellen." ma:contentTypeScope="" ma:versionID="63d6c83a11785de7eb09b0b1d074f398">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505D5-6A2E-4888-8FCC-8D14B962FA69}">
  <ds:schemaRefs>
    <ds:schemaRef ds:uri="http://schemas.microsoft.com/sharepoint/v3/contenttype/forms"/>
  </ds:schemaRefs>
</ds:datastoreItem>
</file>

<file path=customXml/itemProps2.xml><?xml version="1.0" encoding="utf-8"?>
<ds:datastoreItem xmlns:ds="http://schemas.openxmlformats.org/officeDocument/2006/customXml" ds:itemID="{80A24AFD-3019-4270-8F90-822CD63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FF2D9-C9E7-4E41-82B4-ECBA7D23C0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3371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CharactersWithSpaces>
  <SharedDoc>false</SharedDoc>
  <HyperlinkBase/>
  <HLinks>
    <vt:vector size="6" baseType="variant">
      <vt:variant>
        <vt:i4>6422647</vt:i4>
      </vt:variant>
      <vt:variant>
        <vt:i4>0</vt:i4>
      </vt:variant>
      <vt:variant>
        <vt:i4>0</vt:i4>
      </vt:variant>
      <vt:variant>
        <vt:i4>5</vt:i4>
      </vt:variant>
      <vt:variant>
        <vt:lpwstr>http://www.rlp.de/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Pressestelle</dc:creator>
  <cp:lastModifiedBy>Veith, Michaela (LV)</cp:lastModifiedBy>
  <cp:revision>2</cp:revision>
  <dcterms:created xsi:type="dcterms:W3CDTF">2022-02-17T09:44:00Z</dcterms:created>
  <dcterms:modified xsi:type="dcterms:W3CDTF">2022-02-17T09:44:00Z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0x0101007A06F4FD19C5E34A9D75F5A9626E72AC</vt:lpwstr>
  </property>
</Properties>
</file>